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70" w:rsidRPr="00D63246" w:rsidRDefault="002D0470"/>
    <w:tbl>
      <w:tblPr>
        <w:tblW w:w="5233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22"/>
      </w:tblGrid>
      <w:tr w:rsidR="00E83625" w:rsidRPr="00D63246" w:rsidTr="00C10BC3">
        <w:tc>
          <w:tcPr>
            <w:tcW w:w="5000" w:type="pct"/>
            <w:vAlign w:val="center"/>
          </w:tcPr>
          <w:p w:rsidR="002D0470" w:rsidRPr="00D63246" w:rsidRDefault="002D0470" w:rsidP="00D63246">
            <w:pPr>
              <w:spacing w:line="360" w:lineRule="auto"/>
              <w:jc w:val="right"/>
            </w:pPr>
            <w:proofErr w:type="gramStart"/>
            <w:r w:rsidRPr="00D63246">
              <w:t xml:space="preserve">Рассмотрено на </w:t>
            </w:r>
            <w:r w:rsidR="00D63246" w:rsidRPr="00D63246">
              <w:t>п</w:t>
            </w:r>
            <w:r w:rsidRPr="00D63246">
              <w:t>ед</w:t>
            </w:r>
            <w:r w:rsidR="00D63246" w:rsidRPr="00D63246">
              <w:t xml:space="preserve">агогическом </w:t>
            </w:r>
            <w:r w:rsidRPr="00D63246">
              <w:t>совете</w:t>
            </w:r>
            <w:r w:rsidR="00D63246" w:rsidRPr="00D63246">
              <w:t xml:space="preserve">      </w:t>
            </w:r>
            <w:r w:rsidRPr="00D63246">
              <w:t xml:space="preserve">     </w:t>
            </w:r>
            <w:r w:rsidR="00D63246" w:rsidRPr="00D63246">
              <w:t xml:space="preserve">          </w:t>
            </w:r>
            <w:r w:rsidRPr="00D63246">
              <w:t xml:space="preserve">                                                    Утверждено</w:t>
            </w:r>
            <w:proofErr w:type="gramEnd"/>
            <w:r w:rsidRPr="00D63246">
              <w:t>:</w:t>
            </w:r>
          </w:p>
          <w:p w:rsidR="002D0470" w:rsidRPr="00D63246" w:rsidRDefault="00D63246" w:rsidP="00D63246">
            <w:pPr>
              <w:spacing w:line="360" w:lineRule="auto"/>
            </w:pPr>
            <w:r w:rsidRPr="00D63246">
              <w:t xml:space="preserve"> Протокол заседания № ___ от «___»______2013 г.         </w:t>
            </w:r>
            <w:r w:rsidR="002D0470" w:rsidRPr="00D63246">
              <w:t>Приказ №___ от «___»________ 2013 г.</w:t>
            </w:r>
          </w:p>
          <w:p w:rsidR="002D0470" w:rsidRPr="00D63246" w:rsidRDefault="00D63246" w:rsidP="00D63246">
            <w:pPr>
              <w:spacing w:line="360" w:lineRule="auto"/>
              <w:jc w:val="right"/>
            </w:pPr>
            <w:r w:rsidRPr="00D63246">
              <w:t xml:space="preserve">Секретарь _________ Литвиненко В.И.                         </w:t>
            </w:r>
            <w:r w:rsidR="002D0470" w:rsidRPr="00D63246">
              <w:t>Директор_____________ Соколова Е.Н.</w:t>
            </w:r>
          </w:p>
          <w:p w:rsidR="002D0470" w:rsidRPr="00D63246" w:rsidRDefault="002D0470" w:rsidP="00D63246">
            <w:pPr>
              <w:spacing w:line="360" w:lineRule="auto"/>
              <w:jc w:val="center"/>
              <w:rPr>
                <w:b/>
              </w:rPr>
            </w:pPr>
          </w:p>
          <w:p w:rsidR="002D0470" w:rsidRPr="00D63246" w:rsidRDefault="002D0470" w:rsidP="00C10BC3">
            <w:pPr>
              <w:jc w:val="center"/>
              <w:rPr>
                <w:b/>
              </w:rPr>
            </w:pPr>
          </w:p>
          <w:p w:rsidR="002D0470" w:rsidRPr="00D63246" w:rsidRDefault="002D0470" w:rsidP="00C10BC3">
            <w:pPr>
              <w:jc w:val="center"/>
              <w:rPr>
                <w:b/>
              </w:rPr>
            </w:pPr>
          </w:p>
          <w:p w:rsidR="00E83625" w:rsidRPr="00D63246" w:rsidRDefault="00E83625" w:rsidP="00C10BC3">
            <w:pPr>
              <w:jc w:val="center"/>
              <w:rPr>
                <w:b/>
              </w:rPr>
            </w:pPr>
            <w:r w:rsidRPr="00D63246">
              <w:rPr>
                <w:b/>
              </w:rPr>
              <w:t>Правила</w:t>
            </w:r>
          </w:p>
          <w:p w:rsidR="00E83625" w:rsidRPr="00D63246" w:rsidRDefault="00E83625" w:rsidP="00C10BC3">
            <w:pPr>
              <w:jc w:val="center"/>
              <w:rPr>
                <w:b/>
              </w:rPr>
            </w:pPr>
            <w:r w:rsidRPr="00D63246">
              <w:rPr>
                <w:b/>
              </w:rPr>
              <w:t>приема, перевода и отчисления учащихся</w:t>
            </w:r>
          </w:p>
          <w:p w:rsidR="00E83625" w:rsidRPr="00D63246" w:rsidRDefault="00E83625" w:rsidP="00C10BC3">
            <w:pPr>
              <w:spacing w:line="400" w:lineRule="exact"/>
            </w:pPr>
          </w:p>
          <w:p w:rsidR="00E83625" w:rsidRPr="00D63246" w:rsidRDefault="00E83625" w:rsidP="00C10BC3">
            <w:pPr>
              <w:spacing w:line="400" w:lineRule="exact"/>
              <w:jc w:val="both"/>
              <w:rPr>
                <w:b/>
              </w:rPr>
            </w:pPr>
            <w:r w:rsidRPr="00D63246">
              <w:rPr>
                <w:b/>
              </w:rPr>
              <w:t>I. Общие положения</w:t>
            </w:r>
          </w:p>
          <w:p w:rsidR="00E83625" w:rsidRPr="00D63246" w:rsidRDefault="00E83625" w:rsidP="00C10BC3">
            <w:pPr>
              <w:spacing w:line="400" w:lineRule="exact"/>
              <w:ind w:firstLine="709"/>
              <w:jc w:val="both"/>
            </w:pPr>
            <w:r w:rsidRPr="00D63246">
              <w:t xml:space="preserve">1.1. Настоящие Правила разработаны с целью соблюдения законодательства Российской Федерации в области общего образования в части приема, перевода  и отчисления граждан в </w:t>
            </w:r>
            <w:r w:rsidR="00DC0374" w:rsidRPr="00D63246">
              <w:t>МБОУ Никольская ООШ</w:t>
            </w:r>
            <w:r w:rsidRPr="00D63246">
              <w:t xml:space="preserve"> (далее - Школа) и обеспечения их прав на получение общего образования.</w:t>
            </w:r>
          </w:p>
          <w:p w:rsidR="00E83625" w:rsidRPr="00D63246" w:rsidRDefault="00E83625" w:rsidP="00C10BC3">
            <w:pPr>
              <w:spacing w:line="400" w:lineRule="exact"/>
              <w:ind w:firstLine="709"/>
              <w:jc w:val="both"/>
            </w:pPr>
            <w:r w:rsidRPr="00D63246">
              <w:t xml:space="preserve">1.2. </w:t>
            </w:r>
            <w:proofErr w:type="gramStart"/>
            <w:r w:rsidRPr="00D63246">
              <w:t xml:space="preserve">Прием граждан в Школу осуществляется в соответствие с Конституцией РФ, </w:t>
            </w:r>
            <w:r w:rsidR="00D63246" w:rsidRPr="00D63246">
              <w:t>з</w:t>
            </w:r>
            <w:r w:rsidRPr="00D63246">
              <w:t xml:space="preserve">аконом РФ "Об образовании", законами Российской Федерации "О гражданстве Российской Федерации", "О беженцах", "О вынужденных переселенцах", "О правовом положении иностранных граждан в Российской Федерации", Типовым положением об общеобразовательном учреждении, утвержденном постановлением Правительства Российской Федерации от 19.03.2001 N 196, санитарно-эпидемиологическими правилами </w:t>
            </w:r>
            <w:proofErr w:type="spellStart"/>
            <w:r w:rsidR="002D0470" w:rsidRPr="00D63246">
              <w:rPr>
                <w:bCs/>
              </w:rPr>
              <w:t>СанПиН</w:t>
            </w:r>
            <w:proofErr w:type="spellEnd"/>
            <w:r w:rsidR="002D0470" w:rsidRPr="00D63246">
              <w:t xml:space="preserve"> 2.4.2.2821-10 - "</w:t>
            </w:r>
            <w:r w:rsidR="002D0470" w:rsidRPr="00D63246">
              <w:rPr>
                <w:bCs/>
              </w:rPr>
              <w:t>Санитарно</w:t>
            </w:r>
            <w:r w:rsidR="002D0470" w:rsidRPr="00D63246">
              <w:t>-эпидемиологические требования к условиям и организации обучения</w:t>
            </w:r>
            <w:proofErr w:type="gramEnd"/>
            <w:r w:rsidR="002D0470" w:rsidRPr="00D63246">
              <w:t xml:space="preserve"> в </w:t>
            </w:r>
            <w:r w:rsidR="002D0470" w:rsidRPr="00D63246">
              <w:rPr>
                <w:bCs/>
              </w:rPr>
              <w:t>общеобразовательных</w:t>
            </w:r>
            <w:r w:rsidR="002D0470" w:rsidRPr="00D63246">
              <w:t xml:space="preserve"> </w:t>
            </w:r>
            <w:r w:rsidR="002D0470" w:rsidRPr="00D63246">
              <w:rPr>
                <w:bCs/>
              </w:rPr>
              <w:t>учреждениях</w:t>
            </w:r>
            <w:r w:rsidR="002D0470" w:rsidRPr="00D63246">
              <w:t>"</w:t>
            </w:r>
            <w:r w:rsidRPr="00D63246">
              <w:t xml:space="preserve">,  Уставом </w:t>
            </w:r>
            <w:r w:rsidR="00DC0374" w:rsidRPr="00D63246">
              <w:t>школы</w:t>
            </w:r>
            <w:r w:rsidRPr="00D63246">
              <w:t xml:space="preserve"> и настоящими Правилами.</w:t>
            </w:r>
          </w:p>
          <w:p w:rsidR="00E83625" w:rsidRPr="00D63246" w:rsidRDefault="00E83625" w:rsidP="00C10BC3">
            <w:pPr>
              <w:spacing w:line="400" w:lineRule="exact"/>
              <w:ind w:firstLine="771"/>
              <w:jc w:val="both"/>
            </w:pPr>
            <w:r w:rsidRPr="00D63246">
              <w:t>1.3. Настоящее положение определяет:</w:t>
            </w:r>
          </w:p>
          <w:p w:rsidR="00E83625" w:rsidRPr="00D63246" w:rsidRDefault="00E83625" w:rsidP="00C10BC3">
            <w:pPr>
              <w:spacing w:line="400" w:lineRule="exact"/>
              <w:jc w:val="both"/>
            </w:pPr>
            <w:r w:rsidRPr="00D63246">
              <w:t xml:space="preserve"> - общие правила приема граждан в школу;</w:t>
            </w:r>
          </w:p>
          <w:p w:rsidR="00E83625" w:rsidRPr="00D63246" w:rsidRDefault="00DC0374" w:rsidP="00C10BC3">
            <w:pPr>
              <w:spacing w:line="400" w:lineRule="exact"/>
              <w:jc w:val="both"/>
            </w:pPr>
            <w:r w:rsidRPr="00D63246">
              <w:t xml:space="preserve"> - порядок приема учащихся в 1-й</w:t>
            </w:r>
            <w:r w:rsidR="00E83625" w:rsidRPr="00D63246">
              <w:t xml:space="preserve"> класс школы;</w:t>
            </w:r>
          </w:p>
          <w:p w:rsidR="00E83625" w:rsidRPr="00D63246" w:rsidRDefault="00E83625" w:rsidP="00C10BC3">
            <w:pPr>
              <w:spacing w:line="400" w:lineRule="exact"/>
              <w:jc w:val="both"/>
            </w:pPr>
            <w:r w:rsidRPr="00D63246">
              <w:t xml:space="preserve"> - порядок перехода учащихся из одного общеобразовательного учреждения в другое на ступенях начального общего, основного общего образовани</w:t>
            </w:r>
            <w:r w:rsidR="00C55FCC" w:rsidRPr="00D63246">
              <w:t>я</w:t>
            </w:r>
            <w:r w:rsidRPr="00D63246">
              <w:t>;</w:t>
            </w:r>
          </w:p>
          <w:p w:rsidR="00E83625" w:rsidRPr="00D63246" w:rsidRDefault="00E83625" w:rsidP="00C10BC3">
            <w:pPr>
              <w:spacing w:line="400" w:lineRule="exact"/>
              <w:jc w:val="both"/>
            </w:pPr>
            <w:r w:rsidRPr="00D63246">
              <w:t xml:space="preserve"> - порядок приема </w:t>
            </w:r>
            <w:proofErr w:type="gramStart"/>
            <w:r w:rsidRPr="00D63246">
              <w:t>обучающихся</w:t>
            </w:r>
            <w:proofErr w:type="gramEnd"/>
            <w:r w:rsidRPr="00D63246">
              <w:t xml:space="preserve"> во вторые и последующие классы;</w:t>
            </w:r>
          </w:p>
          <w:p w:rsidR="00E83625" w:rsidRPr="00D63246" w:rsidRDefault="00E83625" w:rsidP="00C10BC3">
            <w:pPr>
              <w:spacing w:line="400" w:lineRule="exact"/>
              <w:jc w:val="both"/>
            </w:pPr>
            <w:r w:rsidRPr="00D63246">
              <w:t xml:space="preserve"> </w:t>
            </w:r>
            <w:r w:rsidRPr="00D63246">
              <w:rPr>
                <w:bCs/>
              </w:rPr>
              <w:t xml:space="preserve"> - п</w:t>
            </w:r>
            <w:r w:rsidRPr="00D63246">
              <w:t xml:space="preserve">равила перевода </w:t>
            </w:r>
            <w:proofErr w:type="gramStart"/>
            <w:r w:rsidRPr="00D63246">
              <w:t>обучающихся</w:t>
            </w:r>
            <w:proofErr w:type="gramEnd"/>
            <w:r w:rsidRPr="00D63246">
              <w:t xml:space="preserve"> в следующий класс, а также в другие общеобразовательные учреждения;</w:t>
            </w:r>
          </w:p>
          <w:p w:rsidR="00E83625" w:rsidRPr="00D63246" w:rsidRDefault="00E83625" w:rsidP="00C10BC3">
            <w:pPr>
              <w:spacing w:line="400" w:lineRule="exact"/>
              <w:jc w:val="both"/>
              <w:rPr>
                <w:bCs/>
              </w:rPr>
            </w:pPr>
            <w:r w:rsidRPr="00D63246">
              <w:t xml:space="preserve"> - порядок отчисления и исключения </w:t>
            </w:r>
            <w:proofErr w:type="gramStart"/>
            <w:r w:rsidRPr="00D63246">
              <w:t>обучающихся</w:t>
            </w:r>
            <w:proofErr w:type="gramEnd"/>
            <w:r w:rsidRPr="00D63246">
              <w:t xml:space="preserve"> из </w:t>
            </w:r>
            <w:r w:rsidR="00E44455" w:rsidRPr="00D63246">
              <w:t>Ш</w:t>
            </w:r>
            <w:r w:rsidR="00DC0374" w:rsidRPr="00D63246">
              <w:t>колы.</w:t>
            </w:r>
          </w:p>
          <w:p w:rsidR="00E83625" w:rsidRPr="00D63246" w:rsidRDefault="00E83625" w:rsidP="00C10BC3">
            <w:pPr>
              <w:spacing w:line="400" w:lineRule="exact"/>
              <w:ind w:firstLine="709"/>
              <w:jc w:val="both"/>
            </w:pPr>
          </w:p>
          <w:p w:rsidR="00E83625" w:rsidRPr="00D63246" w:rsidRDefault="00E83625" w:rsidP="00C10BC3">
            <w:pPr>
              <w:spacing w:line="400" w:lineRule="exact"/>
              <w:jc w:val="both"/>
            </w:pPr>
            <w:r w:rsidRPr="00D63246">
              <w:rPr>
                <w:b/>
              </w:rPr>
              <w:t>II.</w:t>
            </w:r>
            <w:r w:rsidR="00E44455" w:rsidRPr="00D63246">
              <w:rPr>
                <w:b/>
              </w:rPr>
              <w:t xml:space="preserve"> Общие правила приема граждан </w:t>
            </w:r>
          </w:p>
          <w:p w:rsidR="00E83625" w:rsidRPr="00D63246" w:rsidRDefault="00E83625" w:rsidP="00C10BC3">
            <w:pPr>
              <w:spacing w:line="400" w:lineRule="exact"/>
              <w:ind w:firstLine="771"/>
              <w:jc w:val="both"/>
            </w:pPr>
            <w:r w:rsidRPr="00D63246">
              <w:t xml:space="preserve">2.1. В ОУ зачисляются </w:t>
            </w:r>
            <w:proofErr w:type="gramStart"/>
            <w:r w:rsidRPr="00D63246">
              <w:t xml:space="preserve">все дети, проживающие </w:t>
            </w:r>
            <w:r w:rsidR="00DC0374" w:rsidRPr="00D63246">
              <w:t xml:space="preserve">в микрорайоне </w:t>
            </w:r>
            <w:r w:rsidR="00E44455" w:rsidRPr="00D63246">
              <w:t>Ш</w:t>
            </w:r>
            <w:r w:rsidR="00DC0374" w:rsidRPr="00D63246">
              <w:t xml:space="preserve">колы </w:t>
            </w:r>
            <w:r w:rsidRPr="00D63246">
              <w:t>и имеют</w:t>
            </w:r>
            <w:proofErr w:type="gramEnd"/>
            <w:r w:rsidRPr="00D63246">
              <w:t xml:space="preserve"> право на получение образования соответствующего уровня. </w:t>
            </w:r>
          </w:p>
          <w:p w:rsidR="00E5395A" w:rsidRPr="00D63246" w:rsidRDefault="00E5395A" w:rsidP="00C10BC3">
            <w:pPr>
              <w:spacing w:line="400" w:lineRule="exact"/>
              <w:ind w:firstLine="771"/>
              <w:jc w:val="both"/>
            </w:pPr>
            <w:r w:rsidRPr="00D63246">
              <w:t xml:space="preserve">2.2. </w:t>
            </w:r>
            <w:proofErr w:type="gramStart"/>
            <w:r w:rsidRPr="00D63246">
              <w:t>Детям, проживающим не закрепленной за школой территорией не может</w:t>
            </w:r>
            <w:proofErr w:type="gramEnd"/>
            <w:r w:rsidRPr="00D63246">
              <w:t xml:space="preserve"> быть  </w:t>
            </w:r>
            <w:r w:rsidRPr="00D63246">
              <w:lastRenderedPageBreak/>
              <w:t>отказано в приёме в общеобразовательное учреждение.</w:t>
            </w:r>
          </w:p>
          <w:p w:rsidR="00E83625" w:rsidRPr="00D63246" w:rsidRDefault="00E83625" w:rsidP="00C10BC3">
            <w:pPr>
              <w:spacing w:line="400" w:lineRule="exact"/>
              <w:ind w:firstLine="771"/>
              <w:jc w:val="both"/>
            </w:pPr>
            <w:r w:rsidRPr="00D63246">
              <w:t>2</w:t>
            </w:r>
            <w:r w:rsidR="00DC0374" w:rsidRPr="00D63246">
              <w:t>.</w:t>
            </w:r>
            <w:r w:rsidR="00E5395A" w:rsidRPr="00D63246">
              <w:t>4</w:t>
            </w:r>
            <w:r w:rsidRPr="00D63246">
              <w:t xml:space="preserve">. Лицо, признанное беженцем, и прибывшие с ним члены его семьи, имеют право на устройство детей в ОУ наравне с гражданами РФ. </w:t>
            </w:r>
          </w:p>
          <w:p w:rsidR="00E83625" w:rsidRPr="00D63246" w:rsidRDefault="00E83625" w:rsidP="00C10BC3">
            <w:pPr>
              <w:spacing w:line="400" w:lineRule="exact"/>
              <w:ind w:firstLine="771"/>
              <w:jc w:val="both"/>
            </w:pPr>
            <w:r w:rsidRPr="00D63246">
              <w:t>2</w:t>
            </w:r>
            <w:r w:rsidR="00DC0374" w:rsidRPr="00D63246">
              <w:t>.</w:t>
            </w:r>
            <w:r w:rsidR="00E5395A" w:rsidRPr="00D63246">
              <w:t>5</w:t>
            </w:r>
            <w:r w:rsidRPr="00D63246">
              <w:t xml:space="preserve">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 </w:t>
            </w:r>
          </w:p>
          <w:p w:rsidR="00E83625" w:rsidRPr="00D63246" w:rsidRDefault="00E83625" w:rsidP="00C10BC3">
            <w:pPr>
              <w:spacing w:line="400" w:lineRule="exact"/>
              <w:ind w:firstLine="771"/>
              <w:jc w:val="both"/>
            </w:pPr>
            <w:r w:rsidRPr="00D63246">
              <w:t>2.</w:t>
            </w:r>
            <w:r w:rsidR="00E5395A" w:rsidRPr="00D63246">
              <w:t>6</w:t>
            </w:r>
            <w:r w:rsidRPr="00D63246">
              <w:t>. Школа вправе объявлять прием граждан только при наличии лицензии на ведение образовательной деятельности по соответствующим образовательным программам, свидетельства о государственной аккредитации.</w:t>
            </w:r>
          </w:p>
          <w:p w:rsidR="00E83625" w:rsidRPr="00D63246" w:rsidRDefault="00E83625" w:rsidP="00C10BC3">
            <w:pPr>
              <w:spacing w:line="400" w:lineRule="exact"/>
              <w:ind w:firstLine="771"/>
              <w:jc w:val="both"/>
            </w:pPr>
            <w:r w:rsidRPr="00D63246">
              <w:t>2.</w:t>
            </w:r>
            <w:r w:rsidR="00E5395A" w:rsidRPr="00D63246">
              <w:t>7</w:t>
            </w:r>
            <w:r w:rsidRPr="00D63246">
              <w:t xml:space="preserve">. Школа обязана ознакомить поступающего и его родителей (законных представителей) с Уставом общеобразовательного учреждения, лицензией на </w:t>
            </w:r>
            <w:proofErr w:type="gramStart"/>
            <w:r w:rsidRPr="00D63246">
              <w:t>право ведения</w:t>
            </w:r>
            <w:proofErr w:type="gramEnd"/>
            <w:r w:rsidRPr="00D63246">
              <w:t xml:space="preserve"> образовательной деятельности, со свидетельством о государственной аккредитации общеобразовательного учреждения и другими документами, регламентирующими осуществление образовательного процесса в школе, информировать о правилах приема в общеобразовательное учреждение.</w:t>
            </w:r>
          </w:p>
          <w:p w:rsidR="00E83625" w:rsidRPr="00D63246" w:rsidRDefault="00E83625" w:rsidP="00C10BC3">
            <w:pPr>
              <w:spacing w:line="400" w:lineRule="exact"/>
              <w:ind w:firstLine="771"/>
              <w:jc w:val="both"/>
            </w:pPr>
            <w:r w:rsidRPr="00D63246">
      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      </w:r>
          </w:p>
          <w:p w:rsidR="00E83625" w:rsidRPr="00D63246" w:rsidRDefault="00E83625" w:rsidP="00C10BC3">
            <w:pPr>
              <w:spacing w:line="400" w:lineRule="exact"/>
              <w:ind w:firstLine="709"/>
              <w:jc w:val="both"/>
              <w:rPr>
                <w:highlight w:val="yellow"/>
              </w:rPr>
            </w:pPr>
            <w:r w:rsidRPr="00D63246">
      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      </w:r>
          </w:p>
          <w:p w:rsidR="00E83625" w:rsidRPr="00D63246" w:rsidRDefault="00E83625" w:rsidP="00C10BC3">
            <w:pPr>
              <w:spacing w:line="400" w:lineRule="exact"/>
              <w:ind w:firstLine="709"/>
              <w:jc w:val="both"/>
            </w:pPr>
            <w:r w:rsidRPr="00D63246">
              <w:t>2.</w:t>
            </w:r>
            <w:r w:rsidR="00E5395A" w:rsidRPr="00D63246">
              <w:t>8</w:t>
            </w:r>
            <w:r w:rsidRPr="00D63246">
              <w:t xml:space="preserve">. Родители (законные представители) несовершеннолетних имеют право выбирать форму получения образования. Но они не могут настаивать на реализации каких-либо образовательных программ, услуг и форм получения образования, не включенных в </w:t>
            </w:r>
            <w:r w:rsidR="00E44455" w:rsidRPr="00D63246">
              <w:t>У</w:t>
            </w:r>
            <w:r w:rsidRPr="00D63246">
              <w:t>став школы.</w:t>
            </w:r>
          </w:p>
          <w:p w:rsidR="00E83625" w:rsidRPr="00D63246" w:rsidRDefault="00E83625" w:rsidP="00C10BC3">
            <w:pPr>
              <w:spacing w:line="400" w:lineRule="exact"/>
              <w:ind w:firstLine="709"/>
              <w:jc w:val="both"/>
            </w:pPr>
            <w:r w:rsidRPr="00D63246">
              <w:t>2.</w:t>
            </w:r>
            <w:r w:rsidR="00E5395A" w:rsidRPr="00D63246">
              <w:t>9</w:t>
            </w:r>
            <w:r w:rsidRPr="00D63246">
              <w:t>. Основанием приема детей в Школу на все ступени общего образования является заявление их родителей (законных представителей) по форме, согласно Приложению №1.</w:t>
            </w:r>
          </w:p>
          <w:p w:rsidR="00E83625" w:rsidRPr="00D63246" w:rsidRDefault="00E83625" w:rsidP="00C10BC3">
            <w:pPr>
              <w:spacing w:line="400" w:lineRule="exact"/>
              <w:ind w:firstLine="709"/>
              <w:jc w:val="both"/>
            </w:pPr>
            <w:r w:rsidRPr="00D63246">
              <w:t>2.</w:t>
            </w:r>
            <w:r w:rsidR="00E5395A" w:rsidRPr="00D63246">
              <w:t>10</w:t>
            </w:r>
            <w:r w:rsidRPr="00D63246">
              <w:t>. Подача заявлений возможна в течение всего учебного года, исключая период государственной (итоговой) аттестации.</w:t>
            </w:r>
          </w:p>
          <w:p w:rsidR="00E83625" w:rsidRPr="00D63246" w:rsidRDefault="00E83625" w:rsidP="00C10BC3">
            <w:pPr>
              <w:spacing w:line="400" w:lineRule="exact"/>
              <w:ind w:firstLine="709"/>
              <w:jc w:val="both"/>
            </w:pPr>
            <w:r w:rsidRPr="00D63246">
              <w:t>2.1</w:t>
            </w:r>
            <w:r w:rsidR="00E5395A" w:rsidRPr="00D63246">
              <w:t>1</w:t>
            </w:r>
            <w:r w:rsidRPr="00D63246">
              <w:t xml:space="preserve">. Зачисление в </w:t>
            </w:r>
            <w:r w:rsidR="00E44455" w:rsidRPr="00D63246">
              <w:t>Школу</w:t>
            </w:r>
            <w:r w:rsidRPr="00D63246">
              <w:t xml:space="preserve"> оформляется приказом директора.</w:t>
            </w:r>
          </w:p>
          <w:p w:rsidR="00E83625" w:rsidRPr="00D63246" w:rsidRDefault="00E83625" w:rsidP="00C10BC3">
            <w:pPr>
              <w:spacing w:line="400" w:lineRule="exact"/>
              <w:ind w:firstLine="709"/>
              <w:jc w:val="both"/>
            </w:pPr>
            <w:r w:rsidRPr="00D63246">
              <w:t>2.1</w:t>
            </w:r>
            <w:r w:rsidR="00E5395A" w:rsidRPr="00D63246">
              <w:t>2</w:t>
            </w:r>
            <w:r w:rsidRPr="00D63246">
              <w:t xml:space="preserve">. Продолжительность обучения на каждой ступени образования оговариваются в Уставе общеобразовательного учреждения. Предельный возраст приема граждан для получения основного общего образования в общеобразовательном учреждении по очной </w:t>
            </w:r>
            <w:r w:rsidRPr="00D63246">
              <w:lastRenderedPageBreak/>
              <w:t>форме обучения - 1</w:t>
            </w:r>
            <w:r w:rsidR="00E8357A" w:rsidRPr="00D63246">
              <w:t>6</w:t>
            </w:r>
            <w:r w:rsidRPr="00D63246">
              <w:t xml:space="preserve"> лет.</w:t>
            </w:r>
          </w:p>
          <w:p w:rsidR="00E83625" w:rsidRPr="00D63246" w:rsidRDefault="00E83625" w:rsidP="00C10BC3">
            <w:pPr>
              <w:spacing w:line="400" w:lineRule="exact"/>
              <w:ind w:firstLine="709"/>
              <w:jc w:val="both"/>
            </w:pPr>
            <w:r w:rsidRPr="00D63246">
              <w:t>2.1</w:t>
            </w:r>
            <w:r w:rsidR="00E5395A" w:rsidRPr="00D63246">
              <w:t>3</w:t>
            </w:r>
            <w:r w:rsidRPr="00D63246">
              <w:t xml:space="preserve">. Прием и обучение детей в </w:t>
            </w:r>
            <w:r w:rsidR="00E5395A" w:rsidRPr="00D63246">
              <w:t>Школе</w:t>
            </w:r>
            <w:r w:rsidRPr="00D63246">
              <w:t xml:space="preserve"> на всех ступенях общего образования осуществляется бесплатно.</w:t>
            </w:r>
          </w:p>
          <w:p w:rsidR="00E83625" w:rsidRPr="00D63246" w:rsidRDefault="00E83625" w:rsidP="00C10BC3">
            <w:pPr>
              <w:spacing w:line="400" w:lineRule="exact"/>
              <w:ind w:firstLine="709"/>
              <w:jc w:val="both"/>
            </w:pPr>
            <w:r w:rsidRPr="00D63246">
              <w:t>2.1</w:t>
            </w:r>
            <w:r w:rsidR="00E5395A" w:rsidRPr="00D63246">
              <w:t>4</w:t>
            </w:r>
            <w:r w:rsidRPr="00D63246">
              <w:t xml:space="preserve">. Прием иностранных граждан и лиц без гражданства, в том числе соотечественников за рубежом, в учреждения для </w:t>
            </w:r>
            <w:proofErr w:type="gramStart"/>
            <w:r w:rsidRPr="00D63246">
              <w:t>обучения</w:t>
            </w:r>
            <w:proofErr w:type="gramEnd"/>
            <w:r w:rsidRPr="00D63246">
      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      </w:r>
          </w:p>
          <w:p w:rsidR="00E83625" w:rsidRPr="00D63246" w:rsidRDefault="00E83625" w:rsidP="00C10BC3">
            <w:pPr>
              <w:spacing w:line="400" w:lineRule="exact"/>
              <w:ind w:firstLine="709"/>
              <w:jc w:val="both"/>
            </w:pPr>
          </w:p>
          <w:p w:rsidR="00E83625" w:rsidRPr="00D63246" w:rsidRDefault="00E83625" w:rsidP="00C10BC3">
            <w:pPr>
              <w:spacing w:line="400" w:lineRule="exact"/>
              <w:jc w:val="both"/>
              <w:rPr>
                <w:b/>
              </w:rPr>
            </w:pPr>
            <w:r w:rsidRPr="00D63246">
              <w:rPr>
                <w:b/>
              </w:rPr>
              <w:t xml:space="preserve">III. Правила приема детей в </w:t>
            </w:r>
            <w:r w:rsidR="00E44455" w:rsidRPr="00D63246">
              <w:rPr>
                <w:b/>
              </w:rPr>
              <w:t>1-й</w:t>
            </w:r>
            <w:r w:rsidRPr="00D63246">
              <w:rPr>
                <w:b/>
              </w:rPr>
              <w:t xml:space="preserve"> </w:t>
            </w:r>
            <w:r w:rsidR="00E44455" w:rsidRPr="00D63246">
              <w:rPr>
                <w:b/>
              </w:rPr>
              <w:t>класс</w:t>
            </w:r>
          </w:p>
          <w:p w:rsidR="00E83625" w:rsidRPr="00D63246" w:rsidRDefault="00E83625" w:rsidP="00C10BC3">
            <w:pPr>
              <w:spacing w:line="400" w:lineRule="exact"/>
              <w:ind w:firstLine="629"/>
              <w:jc w:val="both"/>
            </w:pPr>
            <w:r w:rsidRPr="00D63246">
              <w:t xml:space="preserve">3.1. Прием детей в первый класс начинается с достижения ими к 1 сентября учебного года возраста 6 лет и 6 месяцев при отсутствии противопоказаний по состоянию здоровья, но не позже достижения ими возраста 8 лет. </w:t>
            </w:r>
          </w:p>
          <w:p w:rsidR="00E83625" w:rsidRPr="00D63246" w:rsidRDefault="00E83625" w:rsidP="00C10BC3">
            <w:pPr>
              <w:spacing w:line="400" w:lineRule="exact"/>
              <w:ind w:firstLine="629"/>
              <w:jc w:val="both"/>
            </w:pPr>
            <w:r w:rsidRPr="00D63246">
              <w:t>3.</w:t>
            </w:r>
            <w:r w:rsidR="00E44455" w:rsidRPr="00D63246">
              <w:t>2</w:t>
            </w:r>
            <w:r w:rsidRPr="00D63246">
              <w:t xml:space="preserve">. Прием граждан в </w:t>
            </w:r>
            <w:r w:rsidR="00E44455" w:rsidRPr="00D63246">
              <w:t>Школу</w:t>
            </w:r>
            <w:r w:rsidRPr="00D63246">
              <w:t xml:space="preserve"> осуществляется по личному заявлению родителей (законных представителей) ребенка при предъявлении документа, удостоверяющего личность. </w:t>
            </w:r>
            <w:proofErr w:type="gramStart"/>
            <w:r w:rsidRPr="00D63246">
              <w:t xml:space="preserve">В заявлении родителями (законными представителями) ребенка указываются следующие сведения о ребенке: </w:t>
            </w:r>
            <w:r w:rsidRPr="00D63246">
              <w:br/>
              <w:t>а) фамилия, имя, отчество (последнее - при наличии);</w:t>
            </w:r>
            <w:proofErr w:type="gramEnd"/>
          </w:p>
          <w:p w:rsidR="00E83625" w:rsidRPr="00D63246" w:rsidRDefault="00E83625" w:rsidP="00C10BC3">
            <w:pPr>
              <w:spacing w:line="400" w:lineRule="exact"/>
              <w:jc w:val="both"/>
            </w:pPr>
            <w:r w:rsidRPr="00D63246">
              <w:t>б) дата и место рождения;</w:t>
            </w:r>
          </w:p>
          <w:p w:rsidR="00E83625" w:rsidRPr="00D63246" w:rsidRDefault="00E83625" w:rsidP="00C10BC3">
            <w:pPr>
              <w:spacing w:line="400" w:lineRule="exact"/>
              <w:jc w:val="both"/>
            </w:pPr>
            <w:proofErr w:type="gramStart"/>
            <w:r w:rsidRPr="00D63246">
              <w:t>в) фамилия, имя, отчество (последнее - при наличии) родителей (законных представителей) ребенка.</w:t>
            </w:r>
            <w:proofErr w:type="gramEnd"/>
          </w:p>
          <w:p w:rsidR="00E83625" w:rsidRPr="00D63246" w:rsidRDefault="00E83625" w:rsidP="00C10BC3">
            <w:pPr>
              <w:spacing w:line="400" w:lineRule="exact"/>
              <w:ind w:firstLine="629"/>
              <w:jc w:val="both"/>
            </w:pPr>
            <w:r w:rsidRPr="00D63246">
      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      </w:r>
          </w:p>
          <w:p w:rsidR="00E83625" w:rsidRPr="00D63246" w:rsidRDefault="00E83625" w:rsidP="00C10BC3">
            <w:pPr>
              <w:spacing w:line="400" w:lineRule="exact"/>
              <w:ind w:firstLine="629"/>
              <w:jc w:val="both"/>
            </w:pPr>
            <w:r w:rsidRPr="00D63246">
      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      </w:r>
          </w:p>
          <w:p w:rsidR="00E83625" w:rsidRPr="00D63246" w:rsidRDefault="00E83625" w:rsidP="00C10BC3">
            <w:pPr>
              <w:spacing w:line="400" w:lineRule="exact"/>
              <w:ind w:firstLine="629"/>
              <w:jc w:val="both"/>
            </w:pPr>
            <w:r w:rsidRPr="00D63246">
              <w:t>3.</w:t>
            </w:r>
            <w:r w:rsidR="00E44455" w:rsidRPr="00D63246">
              <w:t>3</w:t>
            </w:r>
            <w:r w:rsidRPr="00D63246">
              <w:t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      </w:r>
          </w:p>
          <w:p w:rsidR="00E83625" w:rsidRPr="00D63246" w:rsidRDefault="00E44455" w:rsidP="00C10BC3">
            <w:pPr>
              <w:spacing w:line="400" w:lineRule="exact"/>
              <w:ind w:firstLine="629"/>
              <w:jc w:val="both"/>
            </w:pPr>
            <w:r w:rsidRPr="00D63246">
              <w:t>3.4</w:t>
            </w:r>
            <w:r w:rsidR="00E83625" w:rsidRPr="00D63246">
              <w:t>. При приеме в первый класс в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      </w:r>
          </w:p>
          <w:p w:rsidR="00173207" w:rsidRPr="00D63246" w:rsidRDefault="00173207" w:rsidP="00C10BC3">
            <w:pPr>
              <w:spacing w:line="400" w:lineRule="exact"/>
              <w:ind w:firstLine="629"/>
              <w:jc w:val="both"/>
            </w:pPr>
            <w:r w:rsidRPr="00D63246">
              <w:t>3.5</w:t>
            </w:r>
            <w:r w:rsidR="00E83625" w:rsidRPr="00D63246">
              <w:t xml:space="preserve">. Все дети, достигшие школьного возраста, зачисляются в первый класс </w:t>
            </w:r>
            <w:r w:rsidRPr="00D63246">
              <w:t>Школы</w:t>
            </w:r>
            <w:r w:rsidR="00E83625" w:rsidRPr="00D63246">
              <w:t xml:space="preserve"> </w:t>
            </w:r>
            <w:r w:rsidR="00E83625" w:rsidRPr="00D63246">
              <w:lastRenderedPageBreak/>
              <w:t xml:space="preserve">независимо от уровня их подготовки. </w:t>
            </w:r>
          </w:p>
          <w:p w:rsidR="00E83625" w:rsidRPr="00D63246" w:rsidRDefault="00E83625" w:rsidP="00C10BC3">
            <w:pPr>
              <w:spacing w:line="400" w:lineRule="exact"/>
              <w:ind w:firstLine="629"/>
              <w:jc w:val="both"/>
            </w:pPr>
            <w:r w:rsidRPr="00D63246">
              <w:t>3</w:t>
            </w:r>
            <w:r w:rsidR="00173207" w:rsidRPr="00D63246">
              <w:t>.6</w:t>
            </w:r>
            <w:r w:rsidRPr="00D63246">
              <w:t xml:space="preserve">. Дети, не готовые к обучению в массовой школе, согласно заключения </w:t>
            </w:r>
            <w:proofErr w:type="spellStart"/>
            <w:r w:rsidRPr="00D63246">
              <w:t>психолого</w:t>
            </w:r>
            <w:proofErr w:type="spellEnd"/>
            <w:r w:rsidRPr="00D63246">
              <w:t>–</w:t>
            </w:r>
            <w:proofErr w:type="spellStart"/>
            <w:r w:rsidRPr="00D63246">
              <w:t>медико</w:t>
            </w:r>
            <w:proofErr w:type="spellEnd"/>
            <w:r w:rsidRPr="00D63246">
              <w:t xml:space="preserve">– </w:t>
            </w:r>
            <w:proofErr w:type="gramStart"/>
            <w:r w:rsidRPr="00D63246">
              <w:t>пе</w:t>
            </w:r>
            <w:proofErr w:type="gramEnd"/>
            <w:r w:rsidRPr="00D63246">
              <w:t xml:space="preserve">дагогической комиссии могут направляться в специальные (коррекционные) классы, специальные (коррекционные) общеобразовательные учреждения по согласию родителей (законных представителей). </w:t>
            </w:r>
          </w:p>
          <w:p w:rsidR="00E83625" w:rsidRPr="00D63246" w:rsidRDefault="00E83625" w:rsidP="00C10BC3">
            <w:pPr>
              <w:spacing w:line="400" w:lineRule="exact"/>
              <w:ind w:firstLine="629"/>
              <w:jc w:val="both"/>
            </w:pPr>
            <w:r w:rsidRPr="00D63246">
              <w:t>3</w:t>
            </w:r>
            <w:r w:rsidR="00173207" w:rsidRPr="00D63246">
              <w:t>.7</w:t>
            </w:r>
            <w:r w:rsidRPr="00D63246">
              <w:t xml:space="preserve">. Проведение собеседования учителя с детьми возможно с целью планирования работы с каждым учащимся и служит для определения программы обучения с учетом желания родителей (законных представителей). Собеседование носит рекомендательный характер. </w:t>
            </w:r>
          </w:p>
          <w:p w:rsidR="00E83625" w:rsidRPr="00D63246" w:rsidRDefault="00E83625" w:rsidP="00C10BC3">
            <w:pPr>
              <w:spacing w:line="400" w:lineRule="exact"/>
              <w:ind w:firstLine="629"/>
              <w:jc w:val="both"/>
            </w:pPr>
            <w:r w:rsidRPr="00D63246">
              <w:t>3</w:t>
            </w:r>
            <w:r w:rsidR="00173207" w:rsidRPr="00D63246">
              <w:t>.8</w:t>
            </w:r>
            <w:r w:rsidRPr="00D63246">
              <w:t xml:space="preserve">. После регистрации заявления заявителю выдается документ, содержащий следующую информацию: </w:t>
            </w:r>
          </w:p>
          <w:p w:rsidR="00E83625" w:rsidRPr="00D63246" w:rsidRDefault="00E83625" w:rsidP="00C10BC3">
            <w:pPr>
              <w:spacing w:line="400" w:lineRule="exact"/>
              <w:jc w:val="both"/>
            </w:pPr>
            <w:r w:rsidRPr="00D63246">
              <w:t xml:space="preserve">- входящий номер заявления о приеме в ОУ; </w:t>
            </w:r>
          </w:p>
          <w:p w:rsidR="00E83625" w:rsidRPr="00D63246" w:rsidRDefault="00E83625" w:rsidP="00C10BC3">
            <w:pPr>
              <w:spacing w:line="400" w:lineRule="exact"/>
              <w:jc w:val="both"/>
            </w:pPr>
            <w:r w:rsidRPr="00D63246">
              <w:t xml:space="preserve">- перечень представленных документов и отметка об их получении, заверенная подписью секретаря или ответственного за прием документов и печатью ОУ; </w:t>
            </w:r>
          </w:p>
          <w:p w:rsidR="00E83625" w:rsidRPr="00D63246" w:rsidRDefault="00E83625" w:rsidP="00C10BC3">
            <w:pPr>
              <w:spacing w:line="400" w:lineRule="exact"/>
              <w:jc w:val="both"/>
            </w:pPr>
            <w:r w:rsidRPr="00D63246">
              <w:t xml:space="preserve">- сведения о сроках уведомления о зачислении в первый класс; </w:t>
            </w:r>
          </w:p>
          <w:p w:rsidR="00E83625" w:rsidRPr="00D63246" w:rsidRDefault="00E83625" w:rsidP="00C10BC3">
            <w:pPr>
              <w:spacing w:line="400" w:lineRule="exact"/>
              <w:jc w:val="both"/>
            </w:pPr>
            <w:r w:rsidRPr="00D63246">
              <w:t xml:space="preserve">- контактные телефоны для получения информации; </w:t>
            </w:r>
          </w:p>
          <w:p w:rsidR="00E83625" w:rsidRPr="00D63246" w:rsidRDefault="00E83625" w:rsidP="00C10BC3">
            <w:pPr>
              <w:spacing w:line="400" w:lineRule="exact"/>
              <w:ind w:firstLine="629"/>
              <w:jc w:val="both"/>
            </w:pPr>
            <w:r w:rsidRPr="00D63246">
              <w:t>3</w:t>
            </w:r>
            <w:r w:rsidR="00173207" w:rsidRPr="00D63246">
              <w:t>.9</w:t>
            </w:r>
            <w:r w:rsidRPr="00D63246">
              <w:t xml:space="preserve">. Прием в </w:t>
            </w:r>
            <w:r w:rsidR="00173207" w:rsidRPr="00D63246">
              <w:t>Школу</w:t>
            </w:r>
            <w:r w:rsidRPr="00D63246">
              <w:t xml:space="preserve"> оформляется приказом по школе в течение 7 рабочих дней после приема документов.</w:t>
            </w:r>
          </w:p>
          <w:p w:rsidR="00173207" w:rsidRPr="00D63246" w:rsidRDefault="00173207" w:rsidP="00C10BC3">
            <w:pPr>
              <w:spacing w:line="400" w:lineRule="exact"/>
              <w:ind w:firstLine="629"/>
              <w:jc w:val="both"/>
            </w:pPr>
          </w:p>
          <w:p w:rsidR="00173207" w:rsidRPr="00D63246" w:rsidRDefault="00E83625" w:rsidP="00C10BC3">
            <w:pPr>
              <w:spacing w:line="400" w:lineRule="exact"/>
              <w:jc w:val="both"/>
              <w:rPr>
                <w:b/>
              </w:rPr>
            </w:pPr>
            <w:r w:rsidRPr="00D63246">
              <w:rPr>
                <w:b/>
              </w:rPr>
              <w:t xml:space="preserve">IV. Прием </w:t>
            </w:r>
            <w:proofErr w:type="gramStart"/>
            <w:r w:rsidRPr="00D63246">
              <w:rPr>
                <w:b/>
              </w:rPr>
              <w:t>обучающихся</w:t>
            </w:r>
            <w:proofErr w:type="gramEnd"/>
            <w:r w:rsidRPr="00D63246">
              <w:rPr>
                <w:b/>
              </w:rPr>
              <w:t xml:space="preserve"> во вторые и последующие классы</w:t>
            </w:r>
          </w:p>
          <w:p w:rsidR="00E83625" w:rsidRPr="00D63246" w:rsidRDefault="00E83625" w:rsidP="00C10BC3">
            <w:pPr>
              <w:spacing w:line="400" w:lineRule="exact"/>
              <w:ind w:firstLine="709"/>
              <w:jc w:val="both"/>
            </w:pPr>
            <w:r w:rsidRPr="00D63246">
              <w:t>4.1. Во 2 - 9 классы Школы принимаются дети по заявлению родителей (законных представителей) в связи с переездом на новое место жительства, в связи с переходом из другого общеобразовательного учреждения</w:t>
            </w:r>
            <w:r w:rsidR="00173207" w:rsidRPr="00D63246">
              <w:t>.</w:t>
            </w:r>
          </w:p>
          <w:p w:rsidR="00E83625" w:rsidRPr="00D63246" w:rsidRDefault="00E83625" w:rsidP="00C10BC3">
            <w:pPr>
              <w:spacing w:line="400" w:lineRule="exact"/>
              <w:ind w:firstLine="709"/>
              <w:jc w:val="both"/>
            </w:pPr>
            <w:r w:rsidRPr="00D63246">
              <w:t xml:space="preserve">4.2. К заявлению о приеме в Школу прилагаются следующие документы: </w:t>
            </w:r>
          </w:p>
          <w:p w:rsidR="00E83625" w:rsidRPr="00D63246" w:rsidRDefault="00E83625" w:rsidP="00C10BC3">
            <w:pPr>
              <w:spacing w:line="400" w:lineRule="exact"/>
              <w:ind w:firstLine="709"/>
              <w:jc w:val="both"/>
            </w:pPr>
            <w:r w:rsidRPr="00D63246">
              <w:t>- копия свидетельства о рождении (с вкладышем, подтверждающим Российское гражданство, если есть необходимость);</w:t>
            </w:r>
          </w:p>
          <w:p w:rsidR="00E83625" w:rsidRPr="00D63246" w:rsidRDefault="00E83625" w:rsidP="00C10BC3">
            <w:pPr>
              <w:spacing w:line="400" w:lineRule="exact"/>
              <w:ind w:firstLine="709"/>
              <w:jc w:val="both"/>
            </w:pPr>
            <w:r w:rsidRPr="00D63246">
              <w:t>- личное дело учащегося с годовыми отметками, заверенное печатью общеобразовательного учреждения;</w:t>
            </w:r>
          </w:p>
          <w:p w:rsidR="00E83625" w:rsidRPr="00D63246" w:rsidRDefault="00E83625" w:rsidP="00C10BC3">
            <w:pPr>
              <w:spacing w:line="400" w:lineRule="exact"/>
              <w:ind w:firstLine="709"/>
              <w:jc w:val="both"/>
            </w:pPr>
            <w:r w:rsidRPr="00D63246">
              <w:t>- выписка текущих отметок обучающихся по всем изучавшимся предметам, заверенная печатью общеобразовательного учреждения.</w:t>
            </w:r>
          </w:p>
          <w:p w:rsidR="00E83625" w:rsidRPr="00D63246" w:rsidRDefault="00E83625" w:rsidP="00C10BC3">
            <w:pPr>
              <w:spacing w:line="400" w:lineRule="exact"/>
              <w:ind w:firstLine="709"/>
              <w:jc w:val="both"/>
            </w:pPr>
            <w:r w:rsidRPr="00D63246">
              <w:t xml:space="preserve">4.3. </w:t>
            </w:r>
            <w:proofErr w:type="gramStart"/>
            <w:r w:rsidRPr="00D63246">
              <w:t>Обучающиеся</w:t>
            </w:r>
            <w:proofErr w:type="gramEnd"/>
            <w:r w:rsidRPr="00D63246">
              <w:t xml:space="preserve"> имеют право на перевод в другое общеобразовательное учреждение, реализующее образовательную программу соответствующего уровня. При переводе из одного в другое общеобразовательное учреждение Школа обязана выдавать справки-подтверждения для предъявления их в общеобразовательное учреждение, из которого обучающиеся выбывают.</w:t>
            </w:r>
          </w:p>
          <w:p w:rsidR="00E83625" w:rsidRPr="00D63246" w:rsidRDefault="00E83625" w:rsidP="00C10BC3">
            <w:pPr>
              <w:spacing w:line="400" w:lineRule="exact"/>
              <w:jc w:val="both"/>
              <w:rPr>
                <w:b/>
                <w:bCs/>
              </w:rPr>
            </w:pPr>
          </w:p>
          <w:p w:rsidR="00E83625" w:rsidRPr="00D63246" w:rsidRDefault="00E83625" w:rsidP="00C10BC3">
            <w:pPr>
              <w:spacing w:line="400" w:lineRule="exact"/>
              <w:jc w:val="both"/>
              <w:rPr>
                <w:b/>
                <w:bCs/>
              </w:rPr>
            </w:pPr>
          </w:p>
          <w:p w:rsidR="00E83625" w:rsidRPr="00D63246" w:rsidRDefault="00E83625" w:rsidP="00C10BC3">
            <w:pPr>
              <w:spacing w:line="400" w:lineRule="exact"/>
              <w:jc w:val="both"/>
              <w:rPr>
                <w:b/>
              </w:rPr>
            </w:pPr>
            <w:r w:rsidRPr="00D63246">
              <w:rPr>
                <w:b/>
              </w:rPr>
              <w:lastRenderedPageBreak/>
              <w:t xml:space="preserve">VI. Правила перевода </w:t>
            </w:r>
            <w:proofErr w:type="gramStart"/>
            <w:r w:rsidRPr="00D63246">
              <w:rPr>
                <w:b/>
              </w:rPr>
              <w:t>обучающихся</w:t>
            </w:r>
            <w:proofErr w:type="gramEnd"/>
            <w:r w:rsidRPr="00D63246">
              <w:rPr>
                <w:b/>
              </w:rPr>
              <w:t xml:space="preserve"> в следующий класс, а также в другие общеобразовательные учреждения</w:t>
            </w:r>
          </w:p>
          <w:p w:rsidR="00E83625" w:rsidRPr="00D63246" w:rsidRDefault="00E83625" w:rsidP="00C10BC3">
            <w:pPr>
              <w:spacing w:line="400" w:lineRule="exact"/>
              <w:ind w:firstLine="695"/>
              <w:jc w:val="both"/>
            </w:pPr>
            <w:r w:rsidRPr="00D63246">
              <w:t xml:space="preserve">6.1. При переходе из одного общеобразовательного учреждения в другое  документы несовершеннолетнего выдаются родителям (законным представителям) по заявлению. Личное дело учащегося заверяется подписью директора, печатью школы. </w:t>
            </w:r>
          </w:p>
          <w:p w:rsidR="00E83625" w:rsidRPr="00D63246" w:rsidRDefault="00E83625" w:rsidP="00C10BC3">
            <w:pPr>
              <w:spacing w:line="400" w:lineRule="exact"/>
              <w:ind w:firstLine="695"/>
              <w:jc w:val="both"/>
            </w:pPr>
            <w:r w:rsidRPr="00D63246">
              <w:t>6.2. При переходе учащегося из одного ОУ в другое в течение учебного года, вместе с личным делом родителям (законным представителям) учащегося выдается ведомость текущих оценок, заверенная подписью директора и печатью ОУ.</w:t>
            </w:r>
          </w:p>
          <w:p w:rsidR="00E83625" w:rsidRPr="00D63246" w:rsidRDefault="00E83625" w:rsidP="00C10BC3">
            <w:pPr>
              <w:spacing w:line="400" w:lineRule="exact"/>
              <w:ind w:firstLine="695"/>
              <w:jc w:val="both"/>
            </w:pPr>
            <w:r w:rsidRPr="00D63246">
              <w:t xml:space="preserve">6.3. Вновь </w:t>
            </w:r>
            <w:proofErr w:type="gramStart"/>
            <w:r w:rsidRPr="00D63246">
              <w:t>прибывшим</w:t>
            </w:r>
            <w:proofErr w:type="gramEnd"/>
            <w:r w:rsidRPr="00D63246">
              <w:t xml:space="preserve"> обучающимся Школа выдает справки-подтверждения для последующего предъявления их в общеобразовательное учреждение, из которого они выбыли.</w:t>
            </w:r>
          </w:p>
          <w:p w:rsidR="00E83625" w:rsidRPr="00D63246" w:rsidRDefault="00E83625" w:rsidP="00C10BC3">
            <w:pPr>
              <w:spacing w:line="400" w:lineRule="exact"/>
              <w:ind w:firstLine="695"/>
              <w:jc w:val="both"/>
            </w:pPr>
            <w:r w:rsidRPr="00D63246">
              <w:t xml:space="preserve">6.4. </w:t>
            </w:r>
            <w:proofErr w:type="gramStart"/>
            <w:r w:rsidRPr="00D63246">
              <w:t>Обучающиеся</w:t>
            </w:r>
            <w:proofErr w:type="gramEnd"/>
            <w:r w:rsidRPr="00D63246">
              <w:t>, освоившие в полном объеме образовательную программу учебного года, переводятся в следующий класс.</w:t>
            </w:r>
          </w:p>
          <w:p w:rsidR="00E83625" w:rsidRPr="00D63246" w:rsidRDefault="00E83625" w:rsidP="00C10BC3">
            <w:pPr>
              <w:spacing w:line="400" w:lineRule="exact"/>
              <w:ind w:firstLine="695"/>
              <w:jc w:val="both"/>
            </w:pPr>
            <w:r w:rsidRPr="00D63246">
              <w:t xml:space="preserve">6.5. Обучающиеся на ступени начального общего и основного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Школа обязана создать условия обучающимся для ликвидации этой задолженности и обеспечить </w:t>
            </w:r>
            <w:proofErr w:type="gramStart"/>
            <w:r w:rsidRPr="00D63246">
              <w:t>контроль за</w:t>
            </w:r>
            <w:proofErr w:type="gramEnd"/>
            <w:r w:rsidRPr="00D63246">
              <w:t xml:space="preserve"> своевременностью ее ликвидации.</w:t>
            </w:r>
          </w:p>
          <w:p w:rsidR="00E83625" w:rsidRPr="00D63246" w:rsidRDefault="00E83625" w:rsidP="00C10BC3">
            <w:pPr>
              <w:spacing w:line="400" w:lineRule="exact"/>
              <w:ind w:firstLine="695"/>
              <w:jc w:val="both"/>
            </w:pPr>
            <w:r w:rsidRPr="00D63246">
              <w:t xml:space="preserve">6.6. Решение о переводе в следующий класс учащихся I - VIII принимается педагогическим советом </w:t>
            </w:r>
            <w:r w:rsidR="003A06C4" w:rsidRPr="00D63246">
              <w:t>школы</w:t>
            </w:r>
            <w:r w:rsidRPr="00D63246">
              <w:t xml:space="preserve"> и утверждается приказом директора.</w:t>
            </w:r>
          </w:p>
          <w:p w:rsidR="00E83625" w:rsidRPr="00D63246" w:rsidRDefault="00E83625" w:rsidP="00C10BC3">
            <w:pPr>
              <w:adjustRightInd w:val="0"/>
              <w:spacing w:line="400" w:lineRule="exact"/>
              <w:ind w:firstLine="695"/>
              <w:jc w:val="both"/>
            </w:pPr>
            <w:r w:rsidRPr="00D63246">
              <w:t xml:space="preserve">6.7. </w:t>
            </w:r>
            <w:proofErr w:type="gramStart"/>
            <w:r w:rsidRPr="00D63246">
      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</w:t>
            </w:r>
            <w:r w:rsidR="003A06C4" w:rsidRPr="00D63246">
              <w:t xml:space="preserve">авляются на повторное обучение </w:t>
            </w:r>
            <w:r w:rsidRPr="00D63246">
              <w:t>или продолжают получать образование в иных формах.</w:t>
            </w:r>
            <w:proofErr w:type="gramEnd"/>
          </w:p>
          <w:p w:rsidR="00E83625" w:rsidRPr="00D63246" w:rsidRDefault="00E83625" w:rsidP="00C10BC3">
            <w:pPr>
              <w:spacing w:line="400" w:lineRule="exact"/>
              <w:ind w:firstLine="709"/>
              <w:jc w:val="both"/>
            </w:pPr>
            <w:r w:rsidRPr="00D63246">
              <w:t xml:space="preserve">6.8. Обучающиеся, испытывающие трудности в усвоении программы, по заявлению родителей (законных представителей) выводятся на </w:t>
            </w:r>
            <w:proofErr w:type="spellStart"/>
            <w:r w:rsidRPr="00D63246">
              <w:t>психолого-медико-педагогическую</w:t>
            </w:r>
            <w:proofErr w:type="spellEnd"/>
            <w:r w:rsidRPr="00D63246">
              <w:t xml:space="preserve"> комиссию (ПМПК).</w:t>
            </w:r>
          </w:p>
          <w:p w:rsidR="00E83625" w:rsidRPr="00D63246" w:rsidRDefault="00E83625" w:rsidP="00C10BC3">
            <w:pPr>
              <w:spacing w:line="400" w:lineRule="exact"/>
              <w:ind w:firstLine="709"/>
              <w:jc w:val="both"/>
            </w:pPr>
            <w:r w:rsidRPr="00D63246">
              <w:t>6.9. Обучающиеся, не освоившие образовательную программу предыдущего уровня, не допускаются к обучению на следующей ступени образования.</w:t>
            </w:r>
          </w:p>
          <w:p w:rsidR="00E83625" w:rsidRPr="00D63246" w:rsidRDefault="00E83625" w:rsidP="00C10BC3">
            <w:pPr>
              <w:spacing w:line="400" w:lineRule="exact"/>
              <w:jc w:val="both"/>
              <w:rPr>
                <w:b/>
              </w:rPr>
            </w:pPr>
            <w:r w:rsidRPr="00D63246">
              <w:rPr>
                <w:b/>
              </w:rPr>
              <w:t xml:space="preserve">VII. Порядок отчисления и исключения </w:t>
            </w:r>
            <w:proofErr w:type="gramStart"/>
            <w:r w:rsidRPr="00D63246">
              <w:rPr>
                <w:b/>
              </w:rPr>
              <w:t>обучающихся</w:t>
            </w:r>
            <w:proofErr w:type="gramEnd"/>
            <w:r w:rsidRPr="00D63246">
              <w:rPr>
                <w:b/>
              </w:rPr>
              <w:t xml:space="preserve"> </w:t>
            </w:r>
          </w:p>
          <w:p w:rsidR="00E83625" w:rsidRPr="00D63246" w:rsidRDefault="00E83625" w:rsidP="00C10BC3">
            <w:pPr>
              <w:spacing w:line="400" w:lineRule="exact"/>
              <w:ind w:firstLine="709"/>
              <w:jc w:val="both"/>
            </w:pPr>
            <w:r w:rsidRPr="00D63246">
              <w:t xml:space="preserve">7.1. </w:t>
            </w:r>
            <w:proofErr w:type="gramStart"/>
            <w:r w:rsidRPr="00D63246">
              <w:t xml:space="preserve">Обучающиеся могут быть отчислены из </w:t>
            </w:r>
            <w:r w:rsidR="00E8357A" w:rsidRPr="00D63246">
              <w:t>Ш</w:t>
            </w:r>
            <w:r w:rsidRPr="00D63246">
              <w:t>колы по следующим основаниям:</w:t>
            </w:r>
            <w:proofErr w:type="gramEnd"/>
          </w:p>
          <w:p w:rsidR="00E83625" w:rsidRPr="00D63246" w:rsidRDefault="00E83625" w:rsidP="00C10BC3">
            <w:pPr>
              <w:spacing w:line="400" w:lineRule="exact"/>
              <w:ind w:firstLine="709"/>
              <w:jc w:val="both"/>
            </w:pPr>
            <w:r w:rsidRPr="00D63246">
              <w:t>- в связи с завершением основного общего и среднего (полного) общего образования с выдачей документа государственного образца о соответствующем уровне образования;</w:t>
            </w:r>
          </w:p>
          <w:p w:rsidR="00E83625" w:rsidRPr="00D63246" w:rsidRDefault="00E83625" w:rsidP="00C10BC3">
            <w:pPr>
              <w:spacing w:line="400" w:lineRule="exact"/>
              <w:ind w:firstLine="709"/>
              <w:jc w:val="both"/>
            </w:pPr>
            <w:r w:rsidRPr="00D63246">
              <w:t xml:space="preserve">- в связи с переводом в другое общеобразовательное учреждение, реализующее </w:t>
            </w:r>
            <w:r w:rsidRPr="00D63246">
              <w:lastRenderedPageBreak/>
              <w:t>образовательную программу соответствующего уровня, с согласия родителей (законных представителей) при наличии справки-подтверждения с нового места учебы;</w:t>
            </w:r>
          </w:p>
          <w:p w:rsidR="00E83625" w:rsidRPr="00D63246" w:rsidRDefault="00E83625" w:rsidP="00C10BC3">
            <w:pPr>
              <w:spacing w:line="400" w:lineRule="exact"/>
              <w:ind w:firstLine="709"/>
              <w:jc w:val="both"/>
            </w:pPr>
            <w:r w:rsidRPr="00D63246">
              <w:t>- в связи с переменой места жительства по заявлению родителей (законных представителей), в котором указывается место дальнейшего обучения ребенка;</w:t>
            </w:r>
          </w:p>
          <w:p w:rsidR="00E83625" w:rsidRPr="00D63246" w:rsidRDefault="00E83625" w:rsidP="00C10BC3">
            <w:pPr>
              <w:spacing w:line="400" w:lineRule="exact"/>
              <w:ind w:firstLine="709"/>
              <w:jc w:val="both"/>
            </w:pPr>
            <w:r w:rsidRPr="00D63246">
              <w:t xml:space="preserve">- выбытие обучающегося до получения им основного общего образования, достигшего возраста пятнадцати лет, разрешается: по согласию родителей (законных представителей), комиссии по делам несовершеннолетних и защите их прав, управлением образования администрации </w:t>
            </w:r>
            <w:proofErr w:type="spellStart"/>
            <w:r w:rsidR="003A06C4" w:rsidRPr="00D63246">
              <w:t>Неклиновского</w:t>
            </w:r>
            <w:proofErr w:type="spellEnd"/>
            <w:r w:rsidR="003A06C4" w:rsidRPr="00D63246">
              <w:t xml:space="preserve"> района.</w:t>
            </w:r>
          </w:p>
          <w:p w:rsidR="00E83625" w:rsidRPr="00D63246" w:rsidRDefault="00E83625" w:rsidP="00C10BC3">
            <w:pPr>
              <w:adjustRightInd w:val="0"/>
              <w:spacing w:line="400" w:lineRule="exact"/>
              <w:ind w:firstLine="540"/>
              <w:jc w:val="both"/>
            </w:pPr>
            <w:r w:rsidRPr="00D63246">
              <w:t xml:space="preserve">7.2.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и управлением образования администрации </w:t>
            </w:r>
            <w:proofErr w:type="spellStart"/>
            <w:r w:rsidR="003A06C4" w:rsidRPr="00D63246">
              <w:t>Неклиновского</w:t>
            </w:r>
            <w:proofErr w:type="spellEnd"/>
            <w:r w:rsidR="003A06C4" w:rsidRPr="00D63246">
              <w:t xml:space="preserve"> района</w:t>
            </w:r>
            <w:r w:rsidRPr="00D63246">
              <w:t xml:space="preserve">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      </w:r>
          </w:p>
          <w:p w:rsidR="00E83625" w:rsidRPr="00D63246" w:rsidRDefault="00E83625" w:rsidP="00C10BC3">
            <w:pPr>
              <w:adjustRightInd w:val="0"/>
              <w:spacing w:line="400" w:lineRule="exact"/>
              <w:ind w:firstLine="540"/>
              <w:jc w:val="both"/>
            </w:pPr>
            <w:r w:rsidRPr="00D63246">
              <w:t xml:space="preserve">7.3. По решению </w:t>
            </w:r>
            <w:r w:rsidR="00E8357A" w:rsidRPr="00D63246">
              <w:t>П</w:t>
            </w:r>
            <w:r w:rsidRPr="00D63246">
              <w:t xml:space="preserve">едагогического совета школы за совершенные неоднократно грубые нарушения устава </w:t>
            </w:r>
            <w:r w:rsidR="00E8357A" w:rsidRPr="00D63246">
              <w:t>Школы</w:t>
            </w:r>
            <w:r w:rsidRPr="00D63246">
              <w:t xml:space="preserve"> допускается исключение из данного образовательного учреждения обучающегося, достигшего возраста пятнадцати лет.</w:t>
            </w:r>
          </w:p>
          <w:p w:rsidR="00E83625" w:rsidRPr="00D63246" w:rsidRDefault="00E83625" w:rsidP="00C10BC3">
            <w:pPr>
              <w:adjustRightInd w:val="0"/>
              <w:spacing w:line="400" w:lineRule="exact"/>
              <w:ind w:firstLine="540"/>
              <w:jc w:val="both"/>
            </w:pPr>
            <w:r w:rsidRPr="00D63246">
              <w:t>Исключение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учреждения.</w:t>
            </w:r>
          </w:p>
          <w:p w:rsidR="00E83625" w:rsidRPr="00D63246" w:rsidRDefault="00E83625" w:rsidP="00C10BC3">
            <w:pPr>
              <w:adjustRightInd w:val="0"/>
              <w:spacing w:line="400" w:lineRule="exact"/>
              <w:ind w:firstLine="540"/>
              <w:jc w:val="both"/>
            </w:pPr>
            <w:r w:rsidRPr="00D63246">
      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      </w:r>
          </w:p>
          <w:p w:rsidR="00E83625" w:rsidRPr="00D63246" w:rsidRDefault="00E83625" w:rsidP="00D63246">
            <w:pPr>
              <w:adjustRightInd w:val="0"/>
              <w:spacing w:line="400" w:lineRule="exact"/>
              <w:ind w:firstLine="540"/>
              <w:jc w:val="both"/>
            </w:pPr>
            <w:r w:rsidRPr="00D63246">
              <w:t xml:space="preserve">Школа незамедлительно обязана проинформировать об исключении обучающегося из образовательного учреждения его родителей (законных представителей) и </w:t>
            </w:r>
            <w:r w:rsidR="003A06C4" w:rsidRPr="00D63246">
              <w:t>уп</w:t>
            </w:r>
            <w:r w:rsidRPr="00D63246">
              <w:t xml:space="preserve">равление образования администрации </w:t>
            </w:r>
            <w:proofErr w:type="spellStart"/>
            <w:r w:rsidR="003A06C4" w:rsidRPr="00D63246">
              <w:t>Неклиновского</w:t>
            </w:r>
            <w:proofErr w:type="spellEnd"/>
            <w:r w:rsidR="003A06C4" w:rsidRPr="00D63246">
              <w:t xml:space="preserve"> района</w:t>
            </w:r>
            <w:r w:rsidRPr="00D63246">
              <w:t>.</w:t>
            </w:r>
          </w:p>
          <w:p w:rsidR="00E83625" w:rsidRPr="00D63246" w:rsidRDefault="00E83625" w:rsidP="00D63246">
            <w:pPr>
              <w:jc w:val="both"/>
              <w:rPr>
                <w:b/>
              </w:rPr>
            </w:pPr>
            <w:r w:rsidRPr="00D63246">
              <w:rPr>
                <w:b/>
              </w:rPr>
              <w:t>VIII. Порядок разрешения разногласий, возникающих при приеме, переводе, отчислении и исключении граждан из общеобразовательного учреждения</w:t>
            </w:r>
          </w:p>
          <w:p w:rsidR="00DC0374" w:rsidRPr="00D63246" w:rsidRDefault="00E83625" w:rsidP="00D63246">
            <w:pPr>
              <w:pStyle w:val="a3"/>
              <w:spacing w:before="0" w:beforeAutospacing="0" w:after="0" w:afterAutospacing="0" w:line="400" w:lineRule="exact"/>
              <w:jc w:val="both"/>
              <w:rPr>
                <w:color w:val="000000"/>
              </w:rPr>
            </w:pPr>
            <w:r w:rsidRPr="00D63246">
              <w:t xml:space="preserve">           8.1. </w:t>
            </w:r>
            <w:r w:rsidRPr="00D63246">
              <w:rPr>
                <w:color w:val="000000"/>
              </w:rPr>
              <w:t>В случае отказа гражданам в приеме в М</w:t>
            </w:r>
            <w:r w:rsidR="00DC0374" w:rsidRPr="00D63246">
              <w:rPr>
                <w:color w:val="000000"/>
              </w:rPr>
              <w:t>Б</w:t>
            </w:r>
            <w:r w:rsidRPr="00D63246">
              <w:rPr>
                <w:color w:val="000000"/>
              </w:rPr>
              <w:t>ОУ, такие граждане имеют право обратиться с письменным заявлением на имя начальника управления образования или использовать иные способы защиты своих прав, предусмотренные действующим законодательством.</w:t>
            </w:r>
          </w:p>
          <w:p w:rsidR="00DC0374" w:rsidRPr="00D63246" w:rsidRDefault="00DC0374" w:rsidP="00C10BC3">
            <w:pPr>
              <w:pStyle w:val="a3"/>
              <w:spacing w:before="0" w:beforeAutospacing="0" w:after="0" w:afterAutospacing="0" w:line="400" w:lineRule="exact"/>
              <w:jc w:val="right"/>
            </w:pPr>
          </w:p>
          <w:p w:rsidR="00DC0374" w:rsidRPr="00D63246" w:rsidRDefault="00E8357A" w:rsidP="00C10BC3">
            <w:pPr>
              <w:pStyle w:val="a3"/>
              <w:spacing w:before="0" w:beforeAutospacing="0" w:after="0" w:afterAutospacing="0" w:line="400" w:lineRule="exact"/>
              <w:jc w:val="right"/>
            </w:pPr>
            <w:r w:rsidRPr="00D63246">
              <w:t>Приложение № 1</w:t>
            </w:r>
          </w:p>
          <w:p w:rsidR="00E8357A" w:rsidRPr="00D63246" w:rsidRDefault="00E8357A" w:rsidP="00C10BC3">
            <w:pPr>
              <w:pStyle w:val="a3"/>
              <w:spacing w:before="0" w:beforeAutospacing="0" w:after="0" w:afterAutospacing="0" w:line="400" w:lineRule="exact"/>
              <w:jc w:val="right"/>
            </w:pPr>
          </w:p>
          <w:tbl>
            <w:tblPr>
              <w:tblW w:w="9854" w:type="dxa"/>
              <w:tblLayout w:type="fixed"/>
              <w:tblLook w:val="01E0"/>
            </w:tblPr>
            <w:tblGrid>
              <w:gridCol w:w="4927"/>
              <w:gridCol w:w="4927"/>
            </w:tblGrid>
            <w:tr w:rsidR="00E83625" w:rsidRPr="00D63246" w:rsidTr="00DC0374">
              <w:tc>
                <w:tcPr>
                  <w:tcW w:w="4927" w:type="dxa"/>
                </w:tcPr>
                <w:p w:rsidR="00E83625" w:rsidRPr="00D63246" w:rsidRDefault="00E83625" w:rsidP="00C10BC3">
                  <w:pPr>
                    <w:spacing w:line="400" w:lineRule="exact"/>
                  </w:pPr>
                </w:p>
              </w:tc>
              <w:tc>
                <w:tcPr>
                  <w:tcW w:w="4927" w:type="dxa"/>
                </w:tcPr>
                <w:p w:rsidR="00E83625" w:rsidRPr="00D63246" w:rsidRDefault="00E83625" w:rsidP="00C10BC3">
                  <w:pPr>
                    <w:spacing w:line="400" w:lineRule="exact"/>
                  </w:pPr>
                  <w:r w:rsidRPr="00D63246">
                    <w:t xml:space="preserve">Директору МОБУ </w:t>
                  </w:r>
                  <w:r w:rsidR="00DC0374" w:rsidRPr="00D63246">
                    <w:t>Никольская ООШ</w:t>
                  </w:r>
                </w:p>
                <w:p w:rsidR="00E83625" w:rsidRPr="00D63246" w:rsidRDefault="00E83625" w:rsidP="00C10BC3">
                  <w:pPr>
                    <w:spacing w:line="400" w:lineRule="exact"/>
                  </w:pPr>
                  <w:r w:rsidRPr="00D63246">
                    <w:t>_________________________________</w:t>
                  </w:r>
                </w:p>
                <w:p w:rsidR="00E83625" w:rsidRPr="00D63246" w:rsidRDefault="00E83625" w:rsidP="00C10BC3">
                  <w:r w:rsidRPr="00D63246">
                    <w:t xml:space="preserve">                                       ФИО директора</w:t>
                  </w:r>
                </w:p>
                <w:p w:rsidR="00E83625" w:rsidRPr="00D63246" w:rsidRDefault="00E83625" w:rsidP="00C10BC3">
                  <w:r w:rsidRPr="00D63246">
                    <w:t>родителя (законного представителя)</w:t>
                  </w:r>
                </w:p>
                <w:p w:rsidR="00E83625" w:rsidRPr="00D63246" w:rsidRDefault="00E83625" w:rsidP="00C10BC3">
                  <w:r w:rsidRPr="00D63246">
                    <w:t>_________________________________</w:t>
                  </w:r>
                </w:p>
                <w:p w:rsidR="00E83625" w:rsidRPr="00D63246" w:rsidRDefault="00E83625" w:rsidP="00C10BC3">
                  <w:r w:rsidRPr="00D63246">
                    <w:t xml:space="preserve">                                          Фамилия</w:t>
                  </w:r>
                </w:p>
                <w:p w:rsidR="00E83625" w:rsidRPr="00D63246" w:rsidRDefault="00E83625" w:rsidP="00C10BC3">
                  <w:r w:rsidRPr="00D63246">
                    <w:t>_________________________________</w:t>
                  </w:r>
                </w:p>
                <w:p w:rsidR="00E83625" w:rsidRPr="00D63246" w:rsidRDefault="00E83625" w:rsidP="00C10BC3">
                  <w:r w:rsidRPr="00D63246">
                    <w:t xml:space="preserve">                                           Имя, Отчество</w:t>
                  </w:r>
                </w:p>
                <w:p w:rsidR="00E83625" w:rsidRPr="00D63246" w:rsidRDefault="00E83625" w:rsidP="00C10BC3">
                  <w:proofErr w:type="gramStart"/>
                  <w:r w:rsidRPr="00D63246">
                    <w:t>проживающего</w:t>
                  </w:r>
                  <w:proofErr w:type="gramEnd"/>
                  <w:r w:rsidRPr="00D63246">
                    <w:t xml:space="preserve"> по адресу:</w:t>
                  </w:r>
                </w:p>
                <w:p w:rsidR="00E83625" w:rsidRPr="00D63246" w:rsidRDefault="00E83625" w:rsidP="00C10BC3">
                  <w:r w:rsidRPr="00D63246">
                    <w:t xml:space="preserve">_____________ </w:t>
                  </w:r>
                  <w:r w:rsidR="00DC0374" w:rsidRPr="00D63246">
                    <w:t>___________________</w:t>
                  </w:r>
                </w:p>
                <w:p w:rsidR="00E83625" w:rsidRPr="00D63246" w:rsidRDefault="00E83625" w:rsidP="00C10BC3">
                  <w:r w:rsidRPr="00D63246">
                    <w:t>ул._______________________________</w:t>
                  </w:r>
                </w:p>
                <w:p w:rsidR="00E83625" w:rsidRPr="00D63246" w:rsidRDefault="00E83625" w:rsidP="00C10BC3">
                  <w:r w:rsidRPr="00D63246">
                    <w:t>дом________ кв. _____</w:t>
                  </w:r>
                </w:p>
                <w:p w:rsidR="00E83625" w:rsidRPr="00D63246" w:rsidRDefault="00E83625" w:rsidP="00C10BC3">
                  <w:r w:rsidRPr="00D63246">
                    <w:t xml:space="preserve"> телефон ________________</w:t>
                  </w:r>
                </w:p>
              </w:tc>
            </w:tr>
          </w:tbl>
          <w:p w:rsidR="00E83625" w:rsidRPr="00D63246" w:rsidRDefault="00E83625" w:rsidP="00C10BC3">
            <w:pPr>
              <w:spacing w:line="400" w:lineRule="exact"/>
            </w:pPr>
          </w:p>
          <w:p w:rsidR="00E83625" w:rsidRPr="00D63246" w:rsidRDefault="00E83625" w:rsidP="00C10BC3">
            <w:pPr>
              <w:spacing w:line="400" w:lineRule="exact"/>
              <w:jc w:val="center"/>
            </w:pPr>
            <w:r w:rsidRPr="00D63246">
              <w:t>ЗАЯВЛЕНИЕ.</w:t>
            </w:r>
          </w:p>
          <w:p w:rsidR="00E83625" w:rsidRPr="00D63246" w:rsidRDefault="00E83625" w:rsidP="00C10BC3">
            <w:pPr>
              <w:spacing w:line="400" w:lineRule="exact"/>
            </w:pPr>
          </w:p>
          <w:p w:rsidR="00E83625" w:rsidRPr="00D63246" w:rsidRDefault="00E83625" w:rsidP="00C10BC3">
            <w:pPr>
              <w:spacing w:line="400" w:lineRule="exact"/>
            </w:pPr>
            <w:r w:rsidRPr="00D63246">
              <w:t xml:space="preserve">       Прошу принять моего ребенка (сына, дочь), прибывшего </w:t>
            </w:r>
            <w:proofErr w:type="gramStart"/>
            <w:r w:rsidRPr="00D63246">
              <w:t>из</w:t>
            </w:r>
            <w:proofErr w:type="gramEnd"/>
            <w:r w:rsidRPr="00D63246">
              <w:t xml:space="preserve"> ______________</w:t>
            </w:r>
          </w:p>
          <w:p w:rsidR="00E83625" w:rsidRPr="00D63246" w:rsidRDefault="00E83625" w:rsidP="00C10BC3">
            <w:pPr>
              <w:spacing w:line="400" w:lineRule="exact"/>
            </w:pPr>
            <w:r w:rsidRPr="00D63246">
              <w:t>_____</w:t>
            </w:r>
            <w:r w:rsidR="00DC0374" w:rsidRPr="00D63246">
              <w:t>____________________________</w:t>
            </w:r>
            <w:r w:rsidRPr="00D63246">
              <w:t xml:space="preserve"> в _______ класс </w:t>
            </w:r>
            <w:r w:rsidR="00DC0374" w:rsidRPr="00D63246">
              <w:t>МБОУ Никольская ООШ</w:t>
            </w:r>
          </w:p>
          <w:p w:rsidR="00E83625" w:rsidRPr="00D63246" w:rsidRDefault="00E83625" w:rsidP="00C10BC3">
            <w:pPr>
              <w:spacing w:line="400" w:lineRule="exact"/>
            </w:pPr>
            <w:r w:rsidRPr="00D63246">
              <w:t>Фамилия ребенка ________________________________</w:t>
            </w:r>
          </w:p>
          <w:p w:rsidR="00E83625" w:rsidRPr="00D63246" w:rsidRDefault="00E83625" w:rsidP="00C10BC3">
            <w:pPr>
              <w:spacing w:line="400" w:lineRule="exact"/>
            </w:pPr>
            <w:r w:rsidRPr="00D63246">
              <w:t>Имя ____________________________________________</w:t>
            </w:r>
          </w:p>
          <w:p w:rsidR="00E83625" w:rsidRPr="00D63246" w:rsidRDefault="00E83625" w:rsidP="00C10BC3">
            <w:pPr>
              <w:spacing w:line="400" w:lineRule="exact"/>
            </w:pPr>
            <w:r w:rsidRPr="00D63246">
              <w:t>Отчество _______________________________________</w:t>
            </w:r>
          </w:p>
          <w:p w:rsidR="00E83625" w:rsidRPr="00D63246" w:rsidRDefault="00E83625" w:rsidP="00C10BC3">
            <w:pPr>
              <w:spacing w:line="400" w:lineRule="exact"/>
            </w:pPr>
            <w:r w:rsidRPr="00D63246">
              <w:t>Год, число, месяц рождения _______________________</w:t>
            </w:r>
          </w:p>
          <w:p w:rsidR="00E83625" w:rsidRPr="00D63246" w:rsidRDefault="00E83625" w:rsidP="00C10BC3">
            <w:pPr>
              <w:spacing w:line="400" w:lineRule="exact"/>
            </w:pPr>
            <w:r w:rsidRPr="00D63246">
              <w:t>Адрес фактического проживания ребенка _________________________________</w:t>
            </w:r>
          </w:p>
          <w:p w:rsidR="00E83625" w:rsidRPr="00D63246" w:rsidRDefault="00E83625" w:rsidP="00C10BC3">
            <w:pPr>
              <w:spacing w:line="400" w:lineRule="exact"/>
            </w:pPr>
            <w:r w:rsidRPr="00D63246">
              <w:t>_____________________________________________________________________</w:t>
            </w:r>
          </w:p>
          <w:p w:rsidR="00E83625" w:rsidRPr="00D63246" w:rsidRDefault="00E83625" w:rsidP="00C10BC3">
            <w:pPr>
              <w:spacing w:line="400" w:lineRule="exact"/>
            </w:pPr>
            <w:r w:rsidRPr="00D63246">
              <w:t>Сведения о родителях: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20"/>
              <w:gridCol w:w="3690"/>
              <w:gridCol w:w="3690"/>
            </w:tblGrid>
            <w:tr w:rsidR="00E83625" w:rsidRPr="00D63246" w:rsidTr="00C10BC3">
              <w:tc>
                <w:tcPr>
                  <w:tcW w:w="2320" w:type="dxa"/>
                </w:tcPr>
                <w:p w:rsidR="00E83625" w:rsidRPr="00D63246" w:rsidRDefault="00E83625" w:rsidP="00C10BC3">
                  <w:pPr>
                    <w:spacing w:line="400" w:lineRule="exact"/>
                  </w:pPr>
                </w:p>
              </w:tc>
              <w:tc>
                <w:tcPr>
                  <w:tcW w:w="3690" w:type="dxa"/>
                </w:tcPr>
                <w:p w:rsidR="00E83625" w:rsidRPr="00D63246" w:rsidRDefault="00E83625" w:rsidP="00C10BC3">
                  <w:pPr>
                    <w:spacing w:line="400" w:lineRule="exact"/>
                    <w:rPr>
                      <w:b/>
                    </w:rPr>
                  </w:pPr>
                  <w:r w:rsidRPr="00D63246">
                    <w:rPr>
                      <w:b/>
                    </w:rPr>
                    <w:t>мать</w:t>
                  </w:r>
                </w:p>
              </w:tc>
              <w:tc>
                <w:tcPr>
                  <w:tcW w:w="3690" w:type="dxa"/>
                </w:tcPr>
                <w:p w:rsidR="00E83625" w:rsidRPr="00D63246" w:rsidRDefault="00E83625" w:rsidP="00C10BC3">
                  <w:pPr>
                    <w:spacing w:line="400" w:lineRule="exact"/>
                    <w:rPr>
                      <w:b/>
                    </w:rPr>
                  </w:pPr>
                  <w:r w:rsidRPr="00D63246">
                    <w:rPr>
                      <w:b/>
                    </w:rPr>
                    <w:t>отец</w:t>
                  </w:r>
                </w:p>
              </w:tc>
            </w:tr>
            <w:tr w:rsidR="00E83625" w:rsidRPr="00D63246" w:rsidTr="00C10BC3">
              <w:tc>
                <w:tcPr>
                  <w:tcW w:w="2320" w:type="dxa"/>
                </w:tcPr>
                <w:p w:rsidR="00E83625" w:rsidRPr="00D63246" w:rsidRDefault="00E83625" w:rsidP="00C10BC3">
                  <w:pPr>
                    <w:spacing w:line="400" w:lineRule="exact"/>
                  </w:pPr>
                  <w:r w:rsidRPr="00D63246">
                    <w:t>Фамилия</w:t>
                  </w:r>
                </w:p>
              </w:tc>
              <w:tc>
                <w:tcPr>
                  <w:tcW w:w="3690" w:type="dxa"/>
                </w:tcPr>
                <w:p w:rsidR="00E83625" w:rsidRPr="00D63246" w:rsidRDefault="00E83625" w:rsidP="00C10BC3">
                  <w:pPr>
                    <w:spacing w:line="400" w:lineRule="exact"/>
                  </w:pPr>
                </w:p>
              </w:tc>
              <w:tc>
                <w:tcPr>
                  <w:tcW w:w="3690" w:type="dxa"/>
                </w:tcPr>
                <w:p w:rsidR="00E83625" w:rsidRPr="00D63246" w:rsidRDefault="00E83625" w:rsidP="00C10BC3">
                  <w:pPr>
                    <w:spacing w:line="400" w:lineRule="exact"/>
                  </w:pPr>
                </w:p>
              </w:tc>
            </w:tr>
            <w:tr w:rsidR="00E83625" w:rsidRPr="00D63246" w:rsidTr="00C10BC3">
              <w:tc>
                <w:tcPr>
                  <w:tcW w:w="2320" w:type="dxa"/>
                </w:tcPr>
                <w:p w:rsidR="00E83625" w:rsidRPr="00D63246" w:rsidRDefault="00E83625" w:rsidP="00C10BC3">
                  <w:pPr>
                    <w:spacing w:line="400" w:lineRule="exact"/>
                  </w:pPr>
                  <w:r w:rsidRPr="00D63246">
                    <w:t>Имя</w:t>
                  </w:r>
                </w:p>
              </w:tc>
              <w:tc>
                <w:tcPr>
                  <w:tcW w:w="3690" w:type="dxa"/>
                </w:tcPr>
                <w:p w:rsidR="00E83625" w:rsidRPr="00D63246" w:rsidRDefault="00E83625" w:rsidP="00C10BC3">
                  <w:pPr>
                    <w:spacing w:line="400" w:lineRule="exact"/>
                  </w:pPr>
                </w:p>
              </w:tc>
              <w:tc>
                <w:tcPr>
                  <w:tcW w:w="3690" w:type="dxa"/>
                </w:tcPr>
                <w:p w:rsidR="00E83625" w:rsidRPr="00D63246" w:rsidRDefault="00E83625" w:rsidP="00C10BC3">
                  <w:pPr>
                    <w:spacing w:line="400" w:lineRule="exact"/>
                  </w:pPr>
                </w:p>
              </w:tc>
            </w:tr>
            <w:tr w:rsidR="00E83625" w:rsidRPr="00D63246" w:rsidTr="00C10BC3">
              <w:tc>
                <w:tcPr>
                  <w:tcW w:w="2320" w:type="dxa"/>
                </w:tcPr>
                <w:p w:rsidR="00E83625" w:rsidRPr="00D63246" w:rsidRDefault="00E83625" w:rsidP="00C10BC3">
                  <w:pPr>
                    <w:spacing w:line="400" w:lineRule="exact"/>
                  </w:pPr>
                  <w:r w:rsidRPr="00D63246">
                    <w:t>Отчество</w:t>
                  </w:r>
                </w:p>
              </w:tc>
              <w:tc>
                <w:tcPr>
                  <w:tcW w:w="3690" w:type="dxa"/>
                </w:tcPr>
                <w:p w:rsidR="00E83625" w:rsidRPr="00D63246" w:rsidRDefault="00E83625" w:rsidP="00C10BC3">
                  <w:pPr>
                    <w:spacing w:line="400" w:lineRule="exact"/>
                  </w:pPr>
                </w:p>
              </w:tc>
              <w:tc>
                <w:tcPr>
                  <w:tcW w:w="3690" w:type="dxa"/>
                </w:tcPr>
                <w:p w:rsidR="00E83625" w:rsidRPr="00D63246" w:rsidRDefault="00E83625" w:rsidP="00C10BC3">
                  <w:pPr>
                    <w:spacing w:line="400" w:lineRule="exact"/>
                  </w:pPr>
                </w:p>
              </w:tc>
            </w:tr>
            <w:tr w:rsidR="00E83625" w:rsidRPr="00D63246" w:rsidTr="00C10BC3">
              <w:tc>
                <w:tcPr>
                  <w:tcW w:w="2320" w:type="dxa"/>
                </w:tcPr>
                <w:p w:rsidR="00E83625" w:rsidRPr="00D63246" w:rsidRDefault="00E83625" w:rsidP="00C10BC3">
                  <w:pPr>
                    <w:spacing w:line="400" w:lineRule="exact"/>
                  </w:pPr>
                  <w:r w:rsidRPr="00D63246">
                    <w:t>Место работы</w:t>
                  </w:r>
                </w:p>
              </w:tc>
              <w:tc>
                <w:tcPr>
                  <w:tcW w:w="3690" w:type="dxa"/>
                </w:tcPr>
                <w:p w:rsidR="00E83625" w:rsidRPr="00D63246" w:rsidRDefault="00E83625" w:rsidP="00C10BC3">
                  <w:pPr>
                    <w:spacing w:line="400" w:lineRule="exact"/>
                  </w:pPr>
                </w:p>
              </w:tc>
              <w:tc>
                <w:tcPr>
                  <w:tcW w:w="3690" w:type="dxa"/>
                </w:tcPr>
                <w:p w:rsidR="00E83625" w:rsidRPr="00D63246" w:rsidRDefault="00E83625" w:rsidP="00C10BC3">
                  <w:pPr>
                    <w:spacing w:line="400" w:lineRule="exact"/>
                  </w:pPr>
                </w:p>
              </w:tc>
            </w:tr>
            <w:tr w:rsidR="00E83625" w:rsidRPr="00D63246" w:rsidTr="00C10BC3">
              <w:tc>
                <w:tcPr>
                  <w:tcW w:w="2320" w:type="dxa"/>
                </w:tcPr>
                <w:p w:rsidR="00E83625" w:rsidRPr="00D63246" w:rsidRDefault="00E83625" w:rsidP="00C10BC3">
                  <w:pPr>
                    <w:spacing w:line="400" w:lineRule="exact"/>
                  </w:pPr>
                  <w:r w:rsidRPr="00D63246">
                    <w:t>Должность</w:t>
                  </w:r>
                </w:p>
              </w:tc>
              <w:tc>
                <w:tcPr>
                  <w:tcW w:w="3690" w:type="dxa"/>
                </w:tcPr>
                <w:p w:rsidR="00E83625" w:rsidRPr="00D63246" w:rsidRDefault="00E83625" w:rsidP="00C10BC3">
                  <w:pPr>
                    <w:spacing w:line="400" w:lineRule="exact"/>
                  </w:pPr>
                </w:p>
              </w:tc>
              <w:tc>
                <w:tcPr>
                  <w:tcW w:w="3690" w:type="dxa"/>
                </w:tcPr>
                <w:p w:rsidR="00E83625" w:rsidRPr="00D63246" w:rsidRDefault="00E83625" w:rsidP="00C10BC3">
                  <w:pPr>
                    <w:spacing w:line="400" w:lineRule="exact"/>
                  </w:pPr>
                </w:p>
              </w:tc>
            </w:tr>
            <w:tr w:rsidR="00E83625" w:rsidRPr="00D63246" w:rsidTr="00C10BC3">
              <w:tc>
                <w:tcPr>
                  <w:tcW w:w="2320" w:type="dxa"/>
                </w:tcPr>
                <w:p w:rsidR="00E83625" w:rsidRPr="00D63246" w:rsidRDefault="00E83625" w:rsidP="00C10BC3">
                  <w:pPr>
                    <w:spacing w:line="400" w:lineRule="exact"/>
                  </w:pPr>
                  <w:r w:rsidRPr="00D63246">
                    <w:t>Телефон (сотовый, рабочий)</w:t>
                  </w:r>
                </w:p>
              </w:tc>
              <w:tc>
                <w:tcPr>
                  <w:tcW w:w="3690" w:type="dxa"/>
                </w:tcPr>
                <w:p w:rsidR="00E83625" w:rsidRPr="00D63246" w:rsidRDefault="00E83625" w:rsidP="00C10BC3">
                  <w:pPr>
                    <w:spacing w:line="400" w:lineRule="exact"/>
                  </w:pPr>
                </w:p>
              </w:tc>
              <w:tc>
                <w:tcPr>
                  <w:tcW w:w="3690" w:type="dxa"/>
                </w:tcPr>
                <w:p w:rsidR="00E83625" w:rsidRPr="00D63246" w:rsidRDefault="00E83625" w:rsidP="00C10BC3">
                  <w:pPr>
                    <w:spacing w:line="400" w:lineRule="exact"/>
                  </w:pPr>
                </w:p>
              </w:tc>
            </w:tr>
          </w:tbl>
          <w:p w:rsidR="00E83625" w:rsidRPr="00D63246" w:rsidRDefault="00E83625" w:rsidP="00C10BC3">
            <w:pPr>
              <w:spacing w:line="520" w:lineRule="exact"/>
              <w:jc w:val="both"/>
            </w:pPr>
          </w:p>
          <w:p w:rsidR="00E83625" w:rsidRPr="00D63246" w:rsidRDefault="00E83625" w:rsidP="00C10BC3">
            <w:pPr>
              <w:jc w:val="both"/>
            </w:pPr>
            <w:r w:rsidRPr="00D63246">
              <w:t>«______» ____________20____г.                        _______________________________</w:t>
            </w:r>
          </w:p>
          <w:p w:rsidR="00E83625" w:rsidRPr="00D63246" w:rsidRDefault="00E83625" w:rsidP="00C10BC3">
            <w:pPr>
              <w:jc w:val="both"/>
            </w:pPr>
            <w:r w:rsidRPr="00D63246">
              <w:t xml:space="preserve">                                                                                                                                         подпись</w:t>
            </w:r>
          </w:p>
          <w:p w:rsidR="00E83625" w:rsidRPr="00D63246" w:rsidRDefault="00E83625" w:rsidP="00C10BC3">
            <w:pPr>
              <w:spacing w:line="520" w:lineRule="exact"/>
            </w:pPr>
          </w:p>
          <w:p w:rsidR="00E83625" w:rsidRPr="00D63246" w:rsidRDefault="00E83625" w:rsidP="00C10BC3">
            <w:pPr>
              <w:spacing w:line="520" w:lineRule="exact"/>
              <w:jc w:val="both"/>
            </w:pPr>
            <w:r w:rsidRPr="00D63246">
              <w:t xml:space="preserve">        С Уставом </w:t>
            </w:r>
            <w:r w:rsidR="00DC0374" w:rsidRPr="00D63246">
              <w:t>МБОУ Никольская ООШ</w:t>
            </w:r>
            <w:r w:rsidRPr="00D63246">
              <w:t xml:space="preserve">, лицензией на </w:t>
            </w:r>
            <w:proofErr w:type="gramStart"/>
            <w:r w:rsidRPr="00D63246">
              <w:t>право ведения</w:t>
            </w:r>
            <w:proofErr w:type="gramEnd"/>
            <w:r w:rsidRPr="00D63246">
              <w:t xml:space="preserve"> образовательной деятельности, свидетельством о государственной аккредитации, правилами для учащихся  и другими документами, регламентирующими организацию образовательного процесса в М</w:t>
            </w:r>
            <w:r w:rsidR="00DC0374" w:rsidRPr="00D63246">
              <w:t>БО</w:t>
            </w:r>
            <w:r w:rsidRPr="00D63246">
              <w:t>У ознакомлены и согласны.</w:t>
            </w:r>
          </w:p>
          <w:p w:rsidR="00E83625" w:rsidRPr="00D63246" w:rsidRDefault="00E83625" w:rsidP="00C10BC3">
            <w:pPr>
              <w:spacing w:line="520" w:lineRule="exact"/>
              <w:jc w:val="both"/>
            </w:pPr>
            <w:r w:rsidRPr="00D63246">
              <w:t xml:space="preserve">        Принимаем на себя ответственность за безопасный маршрут движения из школы и в школу.</w:t>
            </w:r>
          </w:p>
          <w:p w:rsidR="00E83625" w:rsidRPr="00D63246" w:rsidRDefault="00E83625" w:rsidP="00C10BC3">
            <w:pPr>
              <w:spacing w:line="520" w:lineRule="exact"/>
              <w:jc w:val="both"/>
            </w:pPr>
            <w:r w:rsidRPr="00D63246">
              <w:t xml:space="preserve">        </w:t>
            </w:r>
            <w:proofErr w:type="gramStart"/>
            <w:r w:rsidRPr="00D63246">
              <w:t xml:space="preserve">Даем (даю) свое согласие </w:t>
            </w:r>
            <w:r w:rsidR="00DC0374" w:rsidRPr="00D63246">
              <w:t>МБОУ Никольской ООШ</w:t>
            </w:r>
            <w:r w:rsidRPr="00D63246">
              <w:t xml:space="preserve"> на сбор, систематизацию, накопление, хранение, уточнение, использование, передачу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в настоящем заявлении и содержащихся в прилагаемых к данному заявлению документах, в целях осуществления учета детей, подлежащих обучению в </w:t>
            </w:r>
            <w:r w:rsidR="00DC0374" w:rsidRPr="00D63246">
              <w:t>школе</w:t>
            </w:r>
            <w:r w:rsidRPr="00D63246">
              <w:t>, а также в целях осуществления индивидуального</w:t>
            </w:r>
            <w:proofErr w:type="gramEnd"/>
            <w:r w:rsidRPr="00D63246">
              <w:t xml:space="preserve"> учета освоения нашим (моим) ребенком общеобразовательных программ на период до момента отчисления нашего (моего) ребенка из списочного состава обучающихся.</w:t>
            </w:r>
          </w:p>
          <w:p w:rsidR="00E83625" w:rsidRPr="00D63246" w:rsidRDefault="00E83625" w:rsidP="00C10BC3">
            <w:pPr>
              <w:spacing w:line="520" w:lineRule="exact"/>
              <w:jc w:val="both"/>
            </w:pPr>
            <w:r w:rsidRPr="00D63246">
              <w:t xml:space="preserve">       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</w:t>
            </w:r>
            <w:r w:rsidR="00DC0374" w:rsidRPr="00D63246">
              <w:t>Б</w:t>
            </w:r>
            <w:r w:rsidRPr="00D63246">
              <w:t>ОУ соответствующего письменного заявления.</w:t>
            </w:r>
          </w:p>
          <w:p w:rsidR="00E83625" w:rsidRPr="00D63246" w:rsidRDefault="00E83625" w:rsidP="00C10BC3">
            <w:pPr>
              <w:spacing w:line="520" w:lineRule="exact"/>
              <w:jc w:val="both"/>
            </w:pPr>
            <w:r w:rsidRPr="00D63246">
              <w:t xml:space="preserve">      В случаях нарушения МБ</w:t>
            </w:r>
            <w:r w:rsidR="00DC0374" w:rsidRPr="00D63246">
              <w:t>ОУ</w:t>
            </w:r>
            <w:r w:rsidRPr="00D63246">
              <w:t xml:space="preserve"> </w:t>
            </w:r>
            <w:r w:rsidR="00DC0374" w:rsidRPr="00D63246">
              <w:t>Никольская ООШ</w:t>
            </w:r>
            <w:r w:rsidRPr="00D63246">
              <w:t xml:space="preserve"> наших (моих)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персональных данных может быть отозвано путем подачи нами (мною) соответствующего заявления.</w:t>
            </w:r>
          </w:p>
          <w:p w:rsidR="00E83625" w:rsidRPr="00D63246" w:rsidRDefault="00E83625" w:rsidP="00C10BC3">
            <w:pPr>
              <w:spacing w:line="520" w:lineRule="exact"/>
              <w:jc w:val="both"/>
            </w:pPr>
          </w:p>
          <w:p w:rsidR="00E83625" w:rsidRPr="00D63246" w:rsidRDefault="00E83625" w:rsidP="00C10BC3">
            <w:pPr>
              <w:jc w:val="both"/>
            </w:pPr>
            <w:r w:rsidRPr="00D63246">
              <w:t>«______» ____________20____г.                        _______________________________</w:t>
            </w:r>
          </w:p>
          <w:p w:rsidR="00E83625" w:rsidRPr="00D63246" w:rsidRDefault="00E83625" w:rsidP="00C10BC3">
            <w:pPr>
              <w:spacing w:line="400" w:lineRule="exact"/>
            </w:pPr>
            <w:r w:rsidRPr="00D63246">
              <w:t xml:space="preserve">                                                                                                                                         подпись</w:t>
            </w:r>
          </w:p>
        </w:tc>
      </w:tr>
    </w:tbl>
    <w:p w:rsidR="00316C2F" w:rsidRPr="00D63246" w:rsidRDefault="00316C2F"/>
    <w:sectPr w:rsidR="00316C2F" w:rsidRPr="00D63246" w:rsidSect="0031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3625"/>
    <w:rsid w:val="00173207"/>
    <w:rsid w:val="002D0470"/>
    <w:rsid w:val="00316C2F"/>
    <w:rsid w:val="003A06C4"/>
    <w:rsid w:val="004D594C"/>
    <w:rsid w:val="00A70071"/>
    <w:rsid w:val="00C55FCC"/>
    <w:rsid w:val="00D63246"/>
    <w:rsid w:val="00D82A1B"/>
    <w:rsid w:val="00DC0374"/>
    <w:rsid w:val="00E44455"/>
    <w:rsid w:val="00E5395A"/>
    <w:rsid w:val="00E8357A"/>
    <w:rsid w:val="00E83625"/>
    <w:rsid w:val="00EE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36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nikolskaya school</Company>
  <LinksUpToDate>false</LinksUpToDate>
  <CharactersWithSpaces>16950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6</cp:revision>
  <dcterms:created xsi:type="dcterms:W3CDTF">2013-07-03T09:04:00Z</dcterms:created>
  <dcterms:modified xsi:type="dcterms:W3CDTF">2013-10-20T10:26:00Z</dcterms:modified>
</cp:coreProperties>
</file>